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54" w:rsidRDefault="00680654" w:rsidP="00680654">
      <w:pPr>
        <w:rPr>
          <w:sz w:val="28"/>
          <w:szCs w:val="28"/>
        </w:rPr>
      </w:pPr>
      <w:bookmarkStart w:id="0" w:name="_GoBack"/>
      <w:bookmarkEnd w:id="0"/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:rsidR="00680654" w:rsidRDefault="00680654" w:rsidP="00680654">
      <w:pPr>
        <w:rPr>
          <w:sz w:val="28"/>
          <w:szCs w:val="28"/>
        </w:rPr>
      </w:pPr>
      <w:proofErr w:type="gramStart"/>
      <w:r w:rsidRPr="009528FF">
        <w:rPr>
          <w:sz w:val="28"/>
          <w:szCs w:val="28"/>
        </w:rPr>
        <w:t>обучающихся</w:t>
      </w:r>
      <w:proofErr w:type="gramEnd"/>
      <w:r w:rsidRPr="009528FF">
        <w:rPr>
          <w:sz w:val="28"/>
          <w:szCs w:val="28"/>
        </w:rPr>
        <w:t xml:space="preserve">  факультета</w:t>
      </w:r>
      <w:r>
        <w:rPr>
          <w:sz w:val="28"/>
          <w:szCs w:val="28"/>
        </w:rPr>
        <w:t xml:space="preserve"> экономики и </w:t>
      </w:r>
    </w:p>
    <w:p w:rsidR="00680654" w:rsidRDefault="00680654" w:rsidP="006806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бизнес-управления</w:t>
      </w:r>
      <w:proofErr w:type="gramEnd"/>
      <w:r>
        <w:rPr>
          <w:sz w:val="28"/>
          <w:szCs w:val="28"/>
        </w:rPr>
        <w:t xml:space="preserve"> с</w:t>
      </w:r>
      <w:r w:rsidRPr="009528FF">
        <w:rPr>
          <w:sz w:val="28"/>
          <w:szCs w:val="28"/>
        </w:rPr>
        <w:t xml:space="preserve">пециальности </w:t>
      </w:r>
    </w:p>
    <w:p w:rsidR="00680654" w:rsidRPr="009528FF" w:rsidRDefault="00680654" w:rsidP="00680654">
      <w:pPr>
        <w:rPr>
          <w:sz w:val="28"/>
          <w:szCs w:val="28"/>
        </w:rPr>
      </w:pPr>
      <w:r w:rsidRPr="009528FF">
        <w:rPr>
          <w:sz w:val="28"/>
          <w:szCs w:val="28"/>
        </w:rPr>
        <w:t xml:space="preserve">1-25 01 07 </w:t>
      </w:r>
      <w:r>
        <w:rPr>
          <w:sz w:val="28"/>
          <w:szCs w:val="28"/>
        </w:rPr>
        <w:t>групп  Э-98, Э-99</w:t>
      </w:r>
    </w:p>
    <w:p w:rsidR="00680654" w:rsidRPr="009528FF" w:rsidRDefault="00680654" w:rsidP="00680654">
      <w:pPr>
        <w:rPr>
          <w:sz w:val="28"/>
          <w:szCs w:val="28"/>
        </w:rPr>
      </w:pPr>
    </w:p>
    <w:p w:rsidR="00680654" w:rsidRPr="009528FF" w:rsidRDefault="00680654" w:rsidP="00680654">
      <w:pPr>
        <w:rPr>
          <w:b/>
          <w:sz w:val="28"/>
          <w:szCs w:val="28"/>
        </w:rPr>
      </w:pPr>
      <w:proofErr w:type="gramStart"/>
      <w:r w:rsidRPr="009528FF">
        <w:rPr>
          <w:b/>
          <w:sz w:val="28"/>
          <w:szCs w:val="28"/>
        </w:rPr>
        <w:t>П</w:t>
      </w:r>
      <w:proofErr w:type="gramEnd"/>
      <w:r w:rsidRPr="009528FF">
        <w:rPr>
          <w:b/>
          <w:sz w:val="28"/>
          <w:szCs w:val="28"/>
        </w:rPr>
        <w:t xml:space="preserve"> Р И К А З Ы В А Ю:</w:t>
      </w:r>
    </w:p>
    <w:p w:rsidR="00680654" w:rsidRPr="009528FF" w:rsidRDefault="00680654" w:rsidP="00680654">
      <w:pPr>
        <w:rPr>
          <w:sz w:val="28"/>
          <w:szCs w:val="28"/>
        </w:rPr>
      </w:pPr>
    </w:p>
    <w:p w:rsidR="00680654" w:rsidRDefault="00680654" w:rsidP="006C3835">
      <w:pPr>
        <w:ind w:firstLine="567"/>
        <w:jc w:val="both"/>
        <w:rPr>
          <w:sz w:val="28"/>
          <w:szCs w:val="28"/>
        </w:rPr>
      </w:pPr>
      <w:r w:rsidRPr="009528FF">
        <w:rPr>
          <w:sz w:val="28"/>
          <w:szCs w:val="28"/>
        </w:rPr>
        <w:t>Утвердить следующие темы дипломных р</w:t>
      </w:r>
      <w:r>
        <w:rPr>
          <w:sz w:val="28"/>
          <w:szCs w:val="28"/>
        </w:rPr>
        <w:t xml:space="preserve">абот обучающихся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экономики и </w:t>
      </w:r>
      <w:proofErr w:type="gramStart"/>
      <w:r>
        <w:rPr>
          <w:sz w:val="28"/>
          <w:szCs w:val="28"/>
        </w:rPr>
        <w:t>бизнес-управления</w:t>
      </w:r>
      <w:proofErr w:type="gramEnd"/>
      <w:r w:rsidRPr="009528FF">
        <w:rPr>
          <w:sz w:val="28"/>
          <w:szCs w:val="28"/>
        </w:rPr>
        <w:t xml:space="preserve"> специальности 1-25 01 07 «Экономика и управ</w:t>
      </w:r>
      <w:r>
        <w:rPr>
          <w:sz w:val="28"/>
          <w:szCs w:val="28"/>
        </w:rPr>
        <w:t>ление на предприятии» групп Э-98, Э-99</w:t>
      </w:r>
      <w:r w:rsidRPr="009528FF">
        <w:rPr>
          <w:sz w:val="28"/>
          <w:szCs w:val="28"/>
        </w:rPr>
        <w:t>:</w:t>
      </w:r>
    </w:p>
    <w:p w:rsidR="006C3835" w:rsidRPr="009528FF" w:rsidRDefault="006C3835" w:rsidP="006C3835">
      <w:pPr>
        <w:ind w:firstLine="567"/>
        <w:jc w:val="both"/>
        <w:rPr>
          <w:sz w:val="28"/>
          <w:szCs w:val="28"/>
        </w:rPr>
      </w:pPr>
    </w:p>
    <w:p w:rsidR="004635D4" w:rsidRPr="00680654" w:rsidRDefault="004635D4" w:rsidP="004635D4">
      <w:pPr>
        <w:jc w:val="center"/>
        <w:rPr>
          <w:b/>
          <w:sz w:val="28"/>
          <w:szCs w:val="28"/>
        </w:rPr>
      </w:pPr>
      <w:r w:rsidRPr="00680654">
        <w:rPr>
          <w:b/>
          <w:sz w:val="28"/>
          <w:szCs w:val="28"/>
        </w:rPr>
        <w:t>гр</w:t>
      </w:r>
      <w:r w:rsidR="00680654" w:rsidRPr="00680654">
        <w:rPr>
          <w:b/>
          <w:sz w:val="28"/>
          <w:szCs w:val="28"/>
        </w:rPr>
        <w:t xml:space="preserve">уппа </w:t>
      </w:r>
      <w:r w:rsidRPr="00680654">
        <w:rPr>
          <w:b/>
          <w:sz w:val="28"/>
          <w:szCs w:val="28"/>
        </w:rPr>
        <w:t>Э-98</w:t>
      </w:r>
    </w:p>
    <w:p w:rsidR="004635D4" w:rsidRPr="004E7DED" w:rsidRDefault="004635D4" w:rsidP="004635D4">
      <w:pPr>
        <w:jc w:val="center"/>
      </w:pP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26"/>
        <w:gridCol w:w="4820"/>
        <w:gridCol w:w="1834"/>
      </w:tblGrid>
      <w:tr w:rsidR="004635D4" w:rsidRPr="004E7DED" w:rsidTr="009E34A0">
        <w:trPr>
          <w:jc w:val="center"/>
        </w:trPr>
        <w:tc>
          <w:tcPr>
            <w:tcW w:w="561" w:type="dxa"/>
          </w:tcPr>
          <w:p w:rsidR="004635D4" w:rsidRPr="004E7DED" w:rsidRDefault="004635D4" w:rsidP="008E56D2">
            <w:r w:rsidRPr="004E7DED">
              <w:t>№</w:t>
            </w:r>
          </w:p>
        </w:tc>
        <w:tc>
          <w:tcPr>
            <w:tcW w:w="2126" w:type="dxa"/>
          </w:tcPr>
          <w:p w:rsidR="004635D4" w:rsidRDefault="004635D4" w:rsidP="008E56D2">
            <w:pPr>
              <w:jc w:val="center"/>
            </w:pPr>
            <w:r w:rsidRPr="004E7DED">
              <w:t>Ф.И.О.</w:t>
            </w:r>
          </w:p>
          <w:p w:rsidR="004635D4" w:rsidRPr="004E7DED" w:rsidRDefault="004635D4" w:rsidP="008E56D2">
            <w:pPr>
              <w:jc w:val="center"/>
            </w:pPr>
            <w:r>
              <w:t>студента</w:t>
            </w:r>
          </w:p>
        </w:tc>
        <w:tc>
          <w:tcPr>
            <w:tcW w:w="4820" w:type="dxa"/>
          </w:tcPr>
          <w:p w:rsidR="004635D4" w:rsidRPr="00576259" w:rsidRDefault="00680654" w:rsidP="008E56D2">
            <w:pPr>
              <w:jc w:val="center"/>
            </w:pPr>
            <w:r>
              <w:t xml:space="preserve">Тема дипломной </w:t>
            </w:r>
            <w:r w:rsidR="004635D4" w:rsidRPr="00576259">
              <w:t>работы</w:t>
            </w:r>
          </w:p>
        </w:tc>
        <w:tc>
          <w:tcPr>
            <w:tcW w:w="1834" w:type="dxa"/>
          </w:tcPr>
          <w:p w:rsidR="004635D4" w:rsidRPr="004E7DED" w:rsidRDefault="004635D4" w:rsidP="005B08B4">
            <w:pPr>
              <w:jc w:val="center"/>
            </w:pPr>
            <w:r>
              <w:t>Ф.И.О. руководителя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Pr="004E7DED" w:rsidRDefault="00310BFB" w:rsidP="008E56D2">
            <w:r w:rsidRPr="005430D6">
              <w:rPr>
                <w:caps/>
              </w:rPr>
              <w:t>Бабарнева</w:t>
            </w:r>
            <w:r w:rsidRPr="004E7DED">
              <w:t xml:space="preserve"> Виктория Александровна</w:t>
            </w:r>
          </w:p>
        </w:tc>
        <w:tc>
          <w:tcPr>
            <w:tcW w:w="4820" w:type="dxa"/>
          </w:tcPr>
          <w:p w:rsidR="00310BFB" w:rsidRPr="00576259" w:rsidRDefault="00310BFB" w:rsidP="002F48A8">
            <w:pPr>
              <w:spacing w:before="2" w:after="2"/>
              <w:jc w:val="both"/>
            </w:pPr>
            <w:r>
              <w:t>Оценка эффективности использования основных средств ОАО «Красный Октябрь» и обоснование направлений ее повышения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proofErr w:type="spellStart"/>
            <w:r>
              <w:t>Цынкович</w:t>
            </w:r>
            <w:proofErr w:type="spellEnd"/>
            <w:r>
              <w:t xml:space="preserve"> О.Г.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 w:rsidRPr="005430D6">
              <w:rPr>
                <w:caps/>
              </w:rPr>
              <w:t>Дерябина</w:t>
            </w:r>
            <w:r w:rsidRPr="004E7DED">
              <w:t xml:space="preserve"> Анастасия Игоревна</w:t>
            </w:r>
          </w:p>
          <w:p w:rsidR="00310BFB" w:rsidRPr="004E7DED" w:rsidRDefault="00310BFB" w:rsidP="008E56D2"/>
        </w:tc>
        <w:tc>
          <w:tcPr>
            <w:tcW w:w="4820" w:type="dxa"/>
          </w:tcPr>
          <w:p w:rsidR="00310BFB" w:rsidRPr="00576259" w:rsidRDefault="00310BFB" w:rsidP="008E56D2">
            <w:pPr>
              <w:spacing w:before="2" w:after="2"/>
              <w:jc w:val="both"/>
            </w:pPr>
            <w:r>
              <w:t>Исследование и обоснование направлений улучшения финансовых результатов деятельности ОАО «Знамя индустриализации»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proofErr w:type="spellStart"/>
            <w:r>
              <w:t>Кахро</w:t>
            </w:r>
            <w:proofErr w:type="spellEnd"/>
            <w:r>
              <w:t xml:space="preserve"> А.А.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Pr="004E7DED" w:rsidRDefault="00310BFB" w:rsidP="008E56D2">
            <w:r w:rsidRPr="005430D6">
              <w:rPr>
                <w:caps/>
              </w:rPr>
              <w:t>Езофатова</w:t>
            </w:r>
            <w:r w:rsidRPr="004E7DED">
              <w:t xml:space="preserve"> Александра Андреевна</w:t>
            </w:r>
          </w:p>
        </w:tc>
        <w:tc>
          <w:tcPr>
            <w:tcW w:w="4820" w:type="dxa"/>
          </w:tcPr>
          <w:p w:rsidR="00310BFB" w:rsidRPr="00576259" w:rsidRDefault="00310BFB" w:rsidP="008E56D2">
            <w:pPr>
              <w:spacing w:before="2" w:after="2"/>
              <w:jc w:val="both"/>
            </w:pPr>
            <w:r>
              <w:t>Экономическое обоснование направлений повышения рентабельности деятельности ОАО «Знамя индустриализации»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r>
              <w:t>Краенкова К.И.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 w:rsidRPr="005430D6">
              <w:rPr>
                <w:caps/>
              </w:rPr>
              <w:t>Ермолович</w:t>
            </w:r>
            <w:r w:rsidRPr="004E7DED">
              <w:t xml:space="preserve"> Любовь Ген</w:t>
            </w:r>
            <w:r>
              <w:t>н</w:t>
            </w:r>
            <w:r w:rsidRPr="004E7DED">
              <w:t>адьевна</w:t>
            </w:r>
          </w:p>
          <w:p w:rsidR="00310BFB" w:rsidRPr="004E7DED" w:rsidRDefault="00310BFB" w:rsidP="008E56D2"/>
        </w:tc>
        <w:tc>
          <w:tcPr>
            <w:tcW w:w="4820" w:type="dxa"/>
          </w:tcPr>
          <w:p w:rsidR="00310BFB" w:rsidRPr="00576259" w:rsidRDefault="00310BFB" w:rsidP="002F48A8">
            <w:pPr>
              <w:spacing w:before="2" w:after="2"/>
              <w:jc w:val="both"/>
            </w:pPr>
            <w:r>
              <w:t>Исследование и обоснование направлений повышения производственной эффективности деятельности ОАО «Знамя индустриализации»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r>
              <w:t>Коваленко Ж.А.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>
              <w:t xml:space="preserve">ЗУБРЕНКОВА Дарья </w:t>
            </w:r>
          </w:p>
          <w:p w:rsidR="00310BFB" w:rsidRDefault="00310BFB" w:rsidP="008E56D2">
            <w:r>
              <w:t>Николаевна</w:t>
            </w:r>
          </w:p>
          <w:p w:rsidR="00310BFB" w:rsidRPr="004E7DED" w:rsidRDefault="00310BFB" w:rsidP="008E56D2"/>
        </w:tc>
        <w:tc>
          <w:tcPr>
            <w:tcW w:w="4820" w:type="dxa"/>
          </w:tcPr>
          <w:p w:rsidR="00310BFB" w:rsidRPr="00576259" w:rsidRDefault="00310BFB" w:rsidP="008E56D2">
            <w:pPr>
              <w:spacing w:before="2" w:after="2"/>
              <w:jc w:val="both"/>
            </w:pPr>
            <w:r>
              <w:t xml:space="preserve">Экономическое обоснование </w:t>
            </w:r>
            <w:proofErr w:type="gramStart"/>
            <w:r>
              <w:t>направлений повышения эффективности использования персонала</w:t>
            </w:r>
            <w:proofErr w:type="gramEnd"/>
            <w:r>
              <w:t xml:space="preserve"> УПП «Витебский меховой комбинат»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proofErr w:type="spellStart"/>
            <w:r>
              <w:t>Цынкович</w:t>
            </w:r>
            <w:proofErr w:type="spellEnd"/>
            <w:r>
              <w:t xml:space="preserve"> О.Г.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Pr="004E7DED" w:rsidRDefault="00310BFB" w:rsidP="008E56D2">
            <w:r w:rsidRPr="005430D6">
              <w:rPr>
                <w:caps/>
              </w:rPr>
              <w:t>Карпушенко</w:t>
            </w:r>
            <w:r w:rsidRPr="004E7DED">
              <w:t xml:space="preserve"> Анастасия Сергеевна</w:t>
            </w:r>
          </w:p>
        </w:tc>
        <w:tc>
          <w:tcPr>
            <w:tcW w:w="4820" w:type="dxa"/>
          </w:tcPr>
          <w:p w:rsidR="00310BFB" w:rsidRPr="00576259" w:rsidRDefault="00310BFB" w:rsidP="008E56D2">
            <w:pPr>
              <w:spacing w:before="2" w:after="2"/>
              <w:jc w:val="both"/>
            </w:pPr>
            <w:r>
              <w:t>Оценка эффективности деятельности ОАО «</w:t>
            </w:r>
            <w:proofErr w:type="spellStart"/>
            <w:r>
              <w:t>Витрайбыт</w:t>
            </w:r>
            <w:proofErr w:type="spellEnd"/>
            <w:r>
              <w:t>» и обоснование направлений ее повышения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r>
              <w:t>Быков К.Р.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 w:rsidRPr="005430D6">
              <w:rPr>
                <w:caps/>
              </w:rPr>
              <w:t>Корзун</w:t>
            </w:r>
            <w:r w:rsidRPr="004E7DED">
              <w:t xml:space="preserve"> </w:t>
            </w:r>
          </w:p>
          <w:p w:rsidR="00310BFB" w:rsidRDefault="00310BFB" w:rsidP="008E56D2">
            <w:r w:rsidRPr="004E7DED">
              <w:t xml:space="preserve">Евгения </w:t>
            </w:r>
          </w:p>
          <w:p w:rsidR="009222AC" w:rsidRPr="004E7DED" w:rsidRDefault="00310BFB" w:rsidP="008E56D2">
            <w:r w:rsidRPr="004E7DED">
              <w:t>Игоревна</w:t>
            </w:r>
          </w:p>
        </w:tc>
        <w:tc>
          <w:tcPr>
            <w:tcW w:w="4820" w:type="dxa"/>
          </w:tcPr>
          <w:p w:rsidR="00310BFB" w:rsidRPr="00F935FB" w:rsidRDefault="009222AC" w:rsidP="008E56D2">
            <w:pPr>
              <w:spacing w:before="2" w:after="2"/>
              <w:jc w:val="both"/>
            </w:pPr>
            <w:r>
              <w:t>Исследование и обоснование направлений снижения себестоимости продукции, работ, услуг ОАО «Знамя индустриализации»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proofErr w:type="spellStart"/>
            <w:r>
              <w:t>Кахро</w:t>
            </w:r>
            <w:proofErr w:type="spellEnd"/>
            <w:r>
              <w:t xml:space="preserve"> А.А.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 w:rsidRPr="005430D6">
              <w:rPr>
                <w:caps/>
              </w:rPr>
              <w:t>Кошелева</w:t>
            </w:r>
            <w:r w:rsidRPr="004E7DED">
              <w:t xml:space="preserve"> </w:t>
            </w:r>
            <w:r w:rsidRPr="004E7DED">
              <w:lastRenderedPageBreak/>
              <w:t xml:space="preserve">Юлия </w:t>
            </w:r>
          </w:p>
          <w:p w:rsidR="00310BFB" w:rsidRDefault="00310BFB" w:rsidP="008E56D2">
            <w:r w:rsidRPr="004E7DED">
              <w:t>Анатольевна</w:t>
            </w:r>
          </w:p>
          <w:p w:rsidR="00114FB3" w:rsidRPr="004E7DED" w:rsidRDefault="00114FB3" w:rsidP="008E56D2"/>
        </w:tc>
        <w:tc>
          <w:tcPr>
            <w:tcW w:w="4820" w:type="dxa"/>
          </w:tcPr>
          <w:p w:rsidR="00310BFB" w:rsidRPr="00576259" w:rsidRDefault="009222AC" w:rsidP="008E56D2">
            <w:pPr>
              <w:spacing w:before="2" w:after="2"/>
              <w:jc w:val="both"/>
            </w:pPr>
            <w:r>
              <w:lastRenderedPageBreak/>
              <w:t xml:space="preserve">Экономическое обоснование </w:t>
            </w:r>
            <w:proofErr w:type="gramStart"/>
            <w:r>
              <w:t xml:space="preserve">направлений </w:t>
            </w:r>
            <w:r>
              <w:lastRenderedPageBreak/>
              <w:t>повышения эффективности использования основных средств</w:t>
            </w:r>
            <w:proofErr w:type="gramEnd"/>
            <w:r>
              <w:t xml:space="preserve"> УПП «Витебский меховой комбинат»</w:t>
            </w:r>
          </w:p>
        </w:tc>
        <w:tc>
          <w:tcPr>
            <w:tcW w:w="1834" w:type="dxa"/>
            <w:vAlign w:val="center"/>
          </w:tcPr>
          <w:p w:rsidR="00310BFB" w:rsidRPr="004E7DED" w:rsidRDefault="00114FB3" w:rsidP="005B08B4">
            <w:pPr>
              <w:jc w:val="center"/>
            </w:pPr>
            <w:proofErr w:type="spellStart"/>
            <w:r>
              <w:lastRenderedPageBreak/>
              <w:t>Цынкович</w:t>
            </w:r>
            <w:proofErr w:type="spellEnd"/>
            <w:r>
              <w:t xml:space="preserve"> О.Г.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 w:rsidRPr="005430D6">
              <w:rPr>
                <w:caps/>
              </w:rPr>
              <w:t>Куприянова</w:t>
            </w:r>
            <w:r w:rsidRPr="004E7DED">
              <w:t xml:space="preserve"> Тамара Леонидовна</w:t>
            </w:r>
          </w:p>
          <w:p w:rsidR="005660C2" w:rsidRPr="004E7DED" w:rsidRDefault="005660C2" w:rsidP="008E56D2"/>
        </w:tc>
        <w:tc>
          <w:tcPr>
            <w:tcW w:w="4820" w:type="dxa"/>
          </w:tcPr>
          <w:p w:rsidR="00310BFB" w:rsidRPr="00576259" w:rsidRDefault="005660C2" w:rsidP="008E56D2">
            <w:pPr>
              <w:spacing w:before="2" w:after="2"/>
              <w:jc w:val="both"/>
            </w:pPr>
            <w:r>
              <w:t>Исследование и обоснование направлений увеличения объемов производства и реализации продукции, работ, услуг ОАО «Знамя индустриализации»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proofErr w:type="spellStart"/>
            <w:r>
              <w:t>Цынкович</w:t>
            </w:r>
            <w:proofErr w:type="spellEnd"/>
            <w:r>
              <w:t xml:space="preserve"> О.Г.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>
              <w:t>КУРБАНГЕЛЬ</w:t>
            </w:r>
            <w:r w:rsidR="009E34A0">
              <w:t>-</w:t>
            </w:r>
            <w:r>
              <w:t xml:space="preserve">ДИЕВА </w:t>
            </w:r>
          </w:p>
          <w:p w:rsidR="00114FB3" w:rsidRPr="004E7DED" w:rsidRDefault="00310BFB" w:rsidP="008E56D2">
            <w:proofErr w:type="spellStart"/>
            <w:r>
              <w:t>Багул</w:t>
            </w:r>
            <w:proofErr w:type="spellEnd"/>
          </w:p>
        </w:tc>
        <w:tc>
          <w:tcPr>
            <w:tcW w:w="4820" w:type="dxa"/>
          </w:tcPr>
          <w:p w:rsidR="00310BFB" w:rsidRPr="00576259" w:rsidRDefault="005660C2" w:rsidP="008E56D2">
            <w:pPr>
              <w:spacing w:before="2" w:after="2"/>
              <w:jc w:val="both"/>
            </w:pPr>
            <w:r>
              <w:t xml:space="preserve">Исследование и </w:t>
            </w:r>
            <w:r w:rsidR="00114FB3">
              <w:t xml:space="preserve">обоснование </w:t>
            </w:r>
            <w:proofErr w:type="gramStart"/>
            <w:r w:rsidR="00114FB3">
              <w:t>направлений повышения эффективности использования основных средств</w:t>
            </w:r>
            <w:proofErr w:type="gramEnd"/>
            <w:r w:rsidR="00114FB3">
              <w:t xml:space="preserve"> ОАО «</w:t>
            </w:r>
            <w:proofErr w:type="spellStart"/>
            <w:r w:rsidR="00114FB3">
              <w:t>Витрайбыт</w:t>
            </w:r>
            <w:proofErr w:type="spellEnd"/>
            <w:r w:rsidR="00114FB3">
              <w:t>»</w:t>
            </w:r>
          </w:p>
        </w:tc>
        <w:tc>
          <w:tcPr>
            <w:tcW w:w="1834" w:type="dxa"/>
            <w:vAlign w:val="center"/>
          </w:tcPr>
          <w:p w:rsidR="00310BFB" w:rsidRPr="004E7DED" w:rsidRDefault="00114FB3" w:rsidP="005B08B4">
            <w:pPr>
              <w:jc w:val="center"/>
            </w:pPr>
            <w:r>
              <w:t>Жук М.В.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 w:rsidRPr="005430D6">
              <w:rPr>
                <w:caps/>
              </w:rPr>
              <w:t>Ленартович</w:t>
            </w:r>
            <w:r w:rsidRPr="004E7DED">
              <w:t xml:space="preserve"> Вероника Олеговна</w:t>
            </w:r>
          </w:p>
          <w:p w:rsidR="005660C2" w:rsidRDefault="005660C2" w:rsidP="008E56D2"/>
          <w:p w:rsidR="00114FB3" w:rsidRPr="004E7DED" w:rsidRDefault="00114FB3" w:rsidP="008E56D2"/>
        </w:tc>
        <w:tc>
          <w:tcPr>
            <w:tcW w:w="4820" w:type="dxa"/>
          </w:tcPr>
          <w:p w:rsidR="00310BFB" w:rsidRPr="00576259" w:rsidRDefault="00114FB3" w:rsidP="008E56D2">
            <w:pPr>
              <w:spacing w:before="2" w:after="2"/>
              <w:jc w:val="both"/>
            </w:pPr>
            <w:r>
              <w:t xml:space="preserve">Исследование и обоснование направлений повышения </w:t>
            </w:r>
            <w:r w:rsidR="005660C2">
              <w:t xml:space="preserve">производственной </w:t>
            </w:r>
            <w:r>
              <w:t>эффективности деятельности филиала «Витебские электрические сети» РУП «</w:t>
            </w:r>
            <w:proofErr w:type="spellStart"/>
            <w:r>
              <w:t>Витебскэнерго</w:t>
            </w:r>
            <w:proofErr w:type="spellEnd"/>
            <w:r>
              <w:t>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r>
              <w:t>Андриянова О.М.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Pr="004E7DED" w:rsidRDefault="00310BFB" w:rsidP="008E56D2">
            <w:r w:rsidRPr="005430D6">
              <w:rPr>
                <w:caps/>
              </w:rPr>
              <w:t>Лях</w:t>
            </w:r>
            <w:r w:rsidRPr="004E7DED">
              <w:t xml:space="preserve"> Анастасия Геннадьевна</w:t>
            </w:r>
          </w:p>
        </w:tc>
        <w:tc>
          <w:tcPr>
            <w:tcW w:w="4820" w:type="dxa"/>
          </w:tcPr>
          <w:p w:rsidR="00310BFB" w:rsidRPr="00576259" w:rsidRDefault="00114FB3" w:rsidP="008E56D2">
            <w:pPr>
              <w:spacing w:before="2" w:after="2"/>
              <w:jc w:val="both"/>
            </w:pPr>
            <w:r>
              <w:t>Оценка эффективности деятельности ОАО «</w:t>
            </w:r>
            <w:proofErr w:type="spellStart"/>
            <w:r>
              <w:t>Камволь</w:t>
            </w:r>
            <w:proofErr w:type="spellEnd"/>
            <w:r>
              <w:t>» с позиции устойчивого развития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r>
              <w:t>Касаева Т.В.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 w:rsidRPr="005430D6">
              <w:rPr>
                <w:caps/>
              </w:rPr>
              <w:t>Олейникова</w:t>
            </w:r>
            <w:r w:rsidRPr="004E7DED">
              <w:t xml:space="preserve"> Диана </w:t>
            </w:r>
          </w:p>
          <w:p w:rsidR="00114FB3" w:rsidRPr="004E7DED" w:rsidRDefault="00310BFB" w:rsidP="008E56D2">
            <w:r w:rsidRPr="004E7DED">
              <w:t>Денисовна</w:t>
            </w:r>
          </w:p>
        </w:tc>
        <w:tc>
          <w:tcPr>
            <w:tcW w:w="4820" w:type="dxa"/>
          </w:tcPr>
          <w:p w:rsidR="00310BFB" w:rsidRPr="00576259" w:rsidRDefault="00114FB3" w:rsidP="008E56D2">
            <w:pPr>
              <w:spacing w:before="2" w:after="2"/>
              <w:jc w:val="both"/>
            </w:pPr>
            <w:r>
              <w:t xml:space="preserve">Экономическое обоснование </w:t>
            </w:r>
            <w:proofErr w:type="gramStart"/>
            <w:r>
              <w:t>направлений повышения эффективности использования персонала</w:t>
            </w:r>
            <w:proofErr w:type="gramEnd"/>
            <w:r>
              <w:t xml:space="preserve"> ОАО «Знамя индустриализации»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proofErr w:type="spellStart"/>
            <w:r>
              <w:t>Цынкович</w:t>
            </w:r>
            <w:proofErr w:type="spellEnd"/>
            <w:r>
              <w:t xml:space="preserve"> О.Г.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14FB3" w:rsidRPr="004E7DED" w:rsidRDefault="00310BFB" w:rsidP="008E56D2">
            <w:r w:rsidRPr="004E7DED">
              <w:t xml:space="preserve">ОРАМЕТОВ Сулейман </w:t>
            </w:r>
            <w:proofErr w:type="spellStart"/>
            <w:r w:rsidRPr="004E7DED">
              <w:t>Дортгулыйевич</w:t>
            </w:r>
            <w:proofErr w:type="spellEnd"/>
          </w:p>
        </w:tc>
        <w:tc>
          <w:tcPr>
            <w:tcW w:w="4820" w:type="dxa"/>
          </w:tcPr>
          <w:p w:rsidR="00310BFB" w:rsidRPr="00576259" w:rsidRDefault="00114FB3" w:rsidP="008E56D2">
            <w:pPr>
              <w:spacing w:before="2" w:after="2"/>
              <w:jc w:val="both"/>
            </w:pPr>
            <w:r>
              <w:t>Оценка эффективности деятельности ОАО «Знамя индустриализации» и обоснование направлений ее повышения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proofErr w:type="spellStart"/>
            <w:r>
              <w:t>Кахро</w:t>
            </w:r>
            <w:proofErr w:type="spellEnd"/>
            <w:r>
              <w:t xml:space="preserve"> А.А.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14FB3" w:rsidRPr="004E7DED" w:rsidRDefault="00310BFB" w:rsidP="008E56D2">
            <w:r>
              <w:t>ПАХОМОВИЧ Анастасия  Владимировна</w:t>
            </w:r>
          </w:p>
        </w:tc>
        <w:tc>
          <w:tcPr>
            <w:tcW w:w="4820" w:type="dxa"/>
          </w:tcPr>
          <w:p w:rsidR="00310BFB" w:rsidRPr="007D6253" w:rsidRDefault="00114FB3" w:rsidP="008E56D2">
            <w:pPr>
              <w:spacing w:before="2" w:after="2"/>
              <w:jc w:val="both"/>
            </w:pPr>
            <w:r>
              <w:t>Исследование и обоснование направлений улучшения финансовых результатов деятельности ОАО «</w:t>
            </w:r>
            <w:r w:rsidR="00FF3B64">
              <w:t>Красный О</w:t>
            </w:r>
            <w:r>
              <w:t>ктябрь»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r>
              <w:t>Жук М.В.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43B55" w:rsidRPr="004E7DED" w:rsidRDefault="00310BFB" w:rsidP="008E56D2">
            <w:r w:rsidRPr="005430D6">
              <w:rPr>
                <w:caps/>
              </w:rPr>
              <w:t>Полторацкий</w:t>
            </w:r>
            <w:r w:rsidRPr="004E7DED">
              <w:t xml:space="preserve"> Глеб Александрович</w:t>
            </w:r>
          </w:p>
        </w:tc>
        <w:tc>
          <w:tcPr>
            <w:tcW w:w="4820" w:type="dxa"/>
          </w:tcPr>
          <w:p w:rsidR="00310BFB" w:rsidRPr="00576259" w:rsidRDefault="00143B55" w:rsidP="008E56D2">
            <w:pPr>
              <w:spacing w:before="2" w:after="2"/>
              <w:jc w:val="both"/>
            </w:pPr>
            <w:r>
              <w:t xml:space="preserve">Экономическое обоснование </w:t>
            </w:r>
            <w:proofErr w:type="gramStart"/>
            <w:r>
              <w:t>направлений повышения эффективности использования основных средств</w:t>
            </w:r>
            <w:proofErr w:type="gramEnd"/>
            <w:r>
              <w:t xml:space="preserve"> ОАО «Витебские ковры»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r>
              <w:t>Андриянова О.М.</w:t>
            </w:r>
          </w:p>
        </w:tc>
      </w:tr>
      <w:tr w:rsidR="00310BFB" w:rsidRPr="004E7DED" w:rsidTr="009E34A0">
        <w:trPr>
          <w:jc w:val="center"/>
        </w:trPr>
        <w:tc>
          <w:tcPr>
            <w:tcW w:w="561" w:type="dxa"/>
          </w:tcPr>
          <w:p w:rsidR="00310BFB" w:rsidRPr="004E7DED" w:rsidRDefault="00310BFB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310BFB" w:rsidRDefault="00310BFB" w:rsidP="008E56D2">
            <w:r w:rsidRPr="005430D6">
              <w:rPr>
                <w:caps/>
              </w:rPr>
              <w:t>Присмаков</w:t>
            </w:r>
            <w:r w:rsidRPr="004E7DED">
              <w:t xml:space="preserve"> Михаил </w:t>
            </w:r>
          </w:p>
          <w:p w:rsidR="00143B55" w:rsidRPr="004E7DED" w:rsidRDefault="00310BFB" w:rsidP="008E56D2">
            <w:r w:rsidRPr="004E7DED">
              <w:t>Юрьевич</w:t>
            </w:r>
          </w:p>
        </w:tc>
        <w:tc>
          <w:tcPr>
            <w:tcW w:w="4820" w:type="dxa"/>
          </w:tcPr>
          <w:p w:rsidR="00310BFB" w:rsidRPr="00DC1D85" w:rsidRDefault="00143B55" w:rsidP="008E56D2">
            <w:pPr>
              <w:spacing w:before="2" w:after="2"/>
              <w:jc w:val="both"/>
            </w:pPr>
            <w:r>
              <w:t>Исследование и обоснование направлений улучшения финансовых результатов деятельности КУПП «</w:t>
            </w:r>
            <w:proofErr w:type="spellStart"/>
            <w:r>
              <w:t>Витебчанка</w:t>
            </w:r>
            <w:proofErr w:type="spellEnd"/>
            <w:r>
              <w:t>»</w:t>
            </w:r>
          </w:p>
        </w:tc>
        <w:tc>
          <w:tcPr>
            <w:tcW w:w="1834" w:type="dxa"/>
            <w:vAlign w:val="center"/>
          </w:tcPr>
          <w:p w:rsidR="00310BFB" w:rsidRPr="004E7DED" w:rsidRDefault="00310BFB" w:rsidP="005B08B4">
            <w:pPr>
              <w:jc w:val="center"/>
            </w:pPr>
            <w:r>
              <w:t>Коваленко Ж.А.</w:t>
            </w:r>
          </w:p>
        </w:tc>
      </w:tr>
      <w:tr w:rsidR="00143B55" w:rsidRPr="004E7DED" w:rsidTr="009E34A0">
        <w:trPr>
          <w:jc w:val="center"/>
        </w:trPr>
        <w:tc>
          <w:tcPr>
            <w:tcW w:w="561" w:type="dxa"/>
          </w:tcPr>
          <w:p w:rsidR="00143B55" w:rsidRPr="004E7DED" w:rsidRDefault="00143B55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43B55" w:rsidRDefault="00143B55" w:rsidP="008E56D2">
            <w:r w:rsidRPr="005430D6">
              <w:rPr>
                <w:caps/>
              </w:rPr>
              <w:t>Русакович</w:t>
            </w:r>
            <w:r w:rsidRPr="004E7DED">
              <w:t xml:space="preserve"> Кирилл</w:t>
            </w:r>
          </w:p>
          <w:p w:rsidR="00143B55" w:rsidRPr="004E7DED" w:rsidRDefault="00143B55" w:rsidP="008E56D2">
            <w:r w:rsidRPr="004E7DED">
              <w:t>Андреевич</w:t>
            </w:r>
          </w:p>
        </w:tc>
        <w:tc>
          <w:tcPr>
            <w:tcW w:w="4820" w:type="dxa"/>
          </w:tcPr>
          <w:p w:rsidR="00143B55" w:rsidRPr="00DC1D85" w:rsidRDefault="00143B55" w:rsidP="00143B55">
            <w:pPr>
              <w:spacing w:before="2" w:after="2"/>
              <w:jc w:val="both"/>
            </w:pPr>
            <w:r>
              <w:t xml:space="preserve">Исследование и обоснование направлений </w:t>
            </w:r>
            <w:r w:rsidR="000E2945">
              <w:t xml:space="preserve">повышения эффективности </w:t>
            </w:r>
            <w:r>
              <w:t xml:space="preserve"> деятельности КУПП «</w:t>
            </w:r>
            <w:proofErr w:type="spellStart"/>
            <w:r>
              <w:t>Витебчанка</w:t>
            </w:r>
            <w:proofErr w:type="spellEnd"/>
            <w:r>
              <w:t>»</w:t>
            </w:r>
          </w:p>
        </w:tc>
        <w:tc>
          <w:tcPr>
            <w:tcW w:w="1834" w:type="dxa"/>
            <w:vAlign w:val="center"/>
          </w:tcPr>
          <w:p w:rsidR="00143B55" w:rsidRPr="004E7DED" w:rsidRDefault="00143B55" w:rsidP="005B08B4">
            <w:pPr>
              <w:jc w:val="center"/>
            </w:pPr>
            <w:r>
              <w:t>Жук М.В.</w:t>
            </w:r>
          </w:p>
        </w:tc>
      </w:tr>
      <w:tr w:rsidR="00143B55" w:rsidRPr="004E7DED" w:rsidTr="009E34A0">
        <w:trPr>
          <w:jc w:val="center"/>
        </w:trPr>
        <w:tc>
          <w:tcPr>
            <w:tcW w:w="561" w:type="dxa"/>
          </w:tcPr>
          <w:p w:rsidR="00143B55" w:rsidRPr="004E7DED" w:rsidRDefault="00143B55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43B55" w:rsidRDefault="00143B55" w:rsidP="008E56D2">
            <w:r w:rsidRPr="005430D6">
              <w:rPr>
                <w:caps/>
              </w:rPr>
              <w:t>Тисленко</w:t>
            </w:r>
            <w:r w:rsidRPr="004E7DED">
              <w:t xml:space="preserve"> </w:t>
            </w:r>
          </w:p>
          <w:p w:rsidR="00143B55" w:rsidRDefault="00143B55" w:rsidP="008E56D2">
            <w:r w:rsidRPr="004E7DED">
              <w:t xml:space="preserve">Дарья </w:t>
            </w:r>
          </w:p>
          <w:p w:rsidR="00143B55" w:rsidRPr="004E7DED" w:rsidRDefault="00143B55" w:rsidP="008E56D2">
            <w:r w:rsidRPr="004E7DED">
              <w:t>Сергеевна</w:t>
            </w:r>
          </w:p>
        </w:tc>
        <w:tc>
          <w:tcPr>
            <w:tcW w:w="4820" w:type="dxa"/>
          </w:tcPr>
          <w:p w:rsidR="00143B55" w:rsidRPr="00576259" w:rsidRDefault="000E2945" w:rsidP="008E56D2">
            <w:pPr>
              <w:spacing w:before="2" w:after="2"/>
              <w:jc w:val="both"/>
            </w:pPr>
            <w:r>
              <w:t>Оценка эффективности деятельности ОАО «Витебские ковры» на основе комплексного подхода</w:t>
            </w:r>
          </w:p>
        </w:tc>
        <w:tc>
          <w:tcPr>
            <w:tcW w:w="1834" w:type="dxa"/>
            <w:vAlign w:val="center"/>
          </w:tcPr>
          <w:p w:rsidR="00143B55" w:rsidRPr="00C96961" w:rsidRDefault="00143B55" w:rsidP="005B08B4">
            <w:pPr>
              <w:jc w:val="center"/>
            </w:pPr>
            <w:r w:rsidRPr="00C96961">
              <w:t>Касаева Т.В.</w:t>
            </w:r>
          </w:p>
        </w:tc>
      </w:tr>
      <w:tr w:rsidR="00143B55" w:rsidRPr="004E7DED" w:rsidTr="009E34A0">
        <w:trPr>
          <w:jc w:val="center"/>
        </w:trPr>
        <w:tc>
          <w:tcPr>
            <w:tcW w:w="561" w:type="dxa"/>
          </w:tcPr>
          <w:p w:rsidR="00143B55" w:rsidRPr="004E7DED" w:rsidRDefault="00143B55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52B1D" w:rsidRPr="004E7DED" w:rsidRDefault="00143B55" w:rsidP="008E56D2">
            <w:r w:rsidRPr="005430D6">
              <w:rPr>
                <w:caps/>
              </w:rPr>
              <w:t>Федосова</w:t>
            </w:r>
            <w:r w:rsidRPr="004E7DED">
              <w:t xml:space="preserve"> Екатерина Валерьевна</w:t>
            </w:r>
          </w:p>
        </w:tc>
        <w:tc>
          <w:tcPr>
            <w:tcW w:w="4820" w:type="dxa"/>
          </w:tcPr>
          <w:p w:rsidR="00143B55" w:rsidRPr="00576259" w:rsidRDefault="005660C2" w:rsidP="008E56D2">
            <w:pPr>
              <w:spacing w:before="2" w:after="2"/>
              <w:jc w:val="both"/>
            </w:pPr>
            <w:r>
              <w:t>Оценка технологической</w:t>
            </w:r>
            <w:r w:rsidR="00152B1D">
              <w:t xml:space="preserve"> эффективности деятельности ОАО «Красный Октябрь» и обоснование направлений ее повышения</w:t>
            </w:r>
          </w:p>
        </w:tc>
        <w:tc>
          <w:tcPr>
            <w:tcW w:w="1834" w:type="dxa"/>
            <w:vAlign w:val="center"/>
          </w:tcPr>
          <w:p w:rsidR="00143B55" w:rsidRPr="004E7DED" w:rsidRDefault="00143B55" w:rsidP="005B08B4">
            <w:pPr>
              <w:jc w:val="center"/>
            </w:pPr>
            <w:proofErr w:type="spellStart"/>
            <w:r>
              <w:t>Цынкович</w:t>
            </w:r>
            <w:proofErr w:type="spellEnd"/>
            <w:r>
              <w:t xml:space="preserve"> О.Г.</w:t>
            </w:r>
          </w:p>
        </w:tc>
      </w:tr>
      <w:tr w:rsidR="00143B55" w:rsidRPr="004E7DED" w:rsidTr="009E34A0">
        <w:trPr>
          <w:jc w:val="center"/>
        </w:trPr>
        <w:tc>
          <w:tcPr>
            <w:tcW w:w="561" w:type="dxa"/>
          </w:tcPr>
          <w:p w:rsidR="00143B55" w:rsidRPr="004E7DED" w:rsidRDefault="00143B55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43B55" w:rsidRDefault="00143B55" w:rsidP="008E56D2">
            <w:r w:rsidRPr="005430D6">
              <w:rPr>
                <w:caps/>
              </w:rPr>
              <w:t>Хвощ</w:t>
            </w:r>
            <w:r w:rsidRPr="004E7DED">
              <w:t xml:space="preserve"> </w:t>
            </w:r>
          </w:p>
          <w:p w:rsidR="00143B55" w:rsidRDefault="00143B55" w:rsidP="008E56D2">
            <w:r w:rsidRPr="004E7DED">
              <w:t>Валентина Сергеевна</w:t>
            </w:r>
          </w:p>
          <w:p w:rsidR="009E34A0" w:rsidRPr="004E7DED" w:rsidRDefault="009E34A0" w:rsidP="008E56D2"/>
        </w:tc>
        <w:tc>
          <w:tcPr>
            <w:tcW w:w="4820" w:type="dxa"/>
          </w:tcPr>
          <w:p w:rsidR="00143B55" w:rsidRPr="00576259" w:rsidRDefault="00152B1D" w:rsidP="008E56D2">
            <w:pPr>
              <w:spacing w:before="2" w:after="2"/>
              <w:jc w:val="both"/>
            </w:pPr>
            <w:r>
              <w:t>Исследование и обоснование направлений повышения производственной эффективности деятельности ОАО «</w:t>
            </w:r>
            <w:proofErr w:type="spellStart"/>
            <w:r>
              <w:t>Камволь</w:t>
            </w:r>
            <w:proofErr w:type="spellEnd"/>
            <w:r>
              <w:t>»</w:t>
            </w:r>
          </w:p>
        </w:tc>
        <w:tc>
          <w:tcPr>
            <w:tcW w:w="1834" w:type="dxa"/>
            <w:vAlign w:val="center"/>
          </w:tcPr>
          <w:p w:rsidR="00143B55" w:rsidRPr="004E7DED" w:rsidRDefault="00143B55" w:rsidP="005B08B4">
            <w:pPr>
              <w:jc w:val="center"/>
            </w:pPr>
            <w:r>
              <w:t>Андриянова О.М.</w:t>
            </w:r>
          </w:p>
        </w:tc>
      </w:tr>
      <w:tr w:rsidR="00143B55" w:rsidRPr="004E7DED" w:rsidTr="009E34A0">
        <w:trPr>
          <w:jc w:val="center"/>
        </w:trPr>
        <w:tc>
          <w:tcPr>
            <w:tcW w:w="561" w:type="dxa"/>
          </w:tcPr>
          <w:p w:rsidR="00143B55" w:rsidRPr="004E7DED" w:rsidRDefault="00143B55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43B55" w:rsidRPr="004E7DED" w:rsidRDefault="00143B55" w:rsidP="008E56D2">
            <w:r w:rsidRPr="005430D6">
              <w:rPr>
                <w:caps/>
              </w:rPr>
              <w:t>Чемерицкий</w:t>
            </w:r>
            <w:r w:rsidRPr="004E7DED">
              <w:t xml:space="preserve"> Максим Станиславович</w:t>
            </w:r>
          </w:p>
        </w:tc>
        <w:tc>
          <w:tcPr>
            <w:tcW w:w="4820" w:type="dxa"/>
          </w:tcPr>
          <w:p w:rsidR="00143B55" w:rsidRPr="00576259" w:rsidRDefault="00152B1D" w:rsidP="008E56D2">
            <w:pPr>
              <w:spacing w:before="2" w:after="2"/>
              <w:jc w:val="both"/>
            </w:pPr>
            <w:r>
              <w:t>Оценка экономического потенциала КУПП «</w:t>
            </w:r>
            <w:proofErr w:type="spellStart"/>
            <w:r>
              <w:t>Витебчанка</w:t>
            </w:r>
            <w:proofErr w:type="spellEnd"/>
            <w:r>
              <w:t>»</w:t>
            </w:r>
          </w:p>
        </w:tc>
        <w:tc>
          <w:tcPr>
            <w:tcW w:w="1834" w:type="dxa"/>
            <w:vAlign w:val="center"/>
          </w:tcPr>
          <w:p w:rsidR="00143B55" w:rsidRPr="004E7DED" w:rsidRDefault="00143B55" w:rsidP="005B08B4">
            <w:pPr>
              <w:jc w:val="center"/>
            </w:pPr>
            <w:r>
              <w:t>Прудникова Л.В.</w:t>
            </w:r>
          </w:p>
        </w:tc>
      </w:tr>
      <w:tr w:rsidR="00152B1D" w:rsidRPr="004E7DED" w:rsidTr="009E34A0">
        <w:trPr>
          <w:jc w:val="center"/>
        </w:trPr>
        <w:tc>
          <w:tcPr>
            <w:tcW w:w="561" w:type="dxa"/>
          </w:tcPr>
          <w:p w:rsidR="00152B1D" w:rsidRPr="004E7DED" w:rsidRDefault="00152B1D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52B1D" w:rsidRPr="004E7DED" w:rsidRDefault="00152B1D" w:rsidP="008E56D2">
            <w:r>
              <w:t>ШАМКО Владимир Сергеевич</w:t>
            </w:r>
          </w:p>
        </w:tc>
        <w:tc>
          <w:tcPr>
            <w:tcW w:w="4820" w:type="dxa"/>
          </w:tcPr>
          <w:p w:rsidR="00152B1D" w:rsidRPr="00576259" w:rsidRDefault="00152B1D" w:rsidP="002F48A8">
            <w:pPr>
              <w:spacing w:before="2" w:after="2"/>
              <w:jc w:val="both"/>
            </w:pPr>
            <w:r>
              <w:t xml:space="preserve">Экономическое обоснование </w:t>
            </w:r>
            <w:proofErr w:type="gramStart"/>
            <w:r>
              <w:t>направлений повышения эффективности использования основных средств</w:t>
            </w:r>
            <w:proofErr w:type="gramEnd"/>
            <w:r>
              <w:t xml:space="preserve"> КУПП «</w:t>
            </w:r>
            <w:proofErr w:type="spellStart"/>
            <w:r>
              <w:t>Витебчанка</w:t>
            </w:r>
            <w:proofErr w:type="spellEnd"/>
            <w:r>
              <w:t>»</w:t>
            </w:r>
          </w:p>
        </w:tc>
        <w:tc>
          <w:tcPr>
            <w:tcW w:w="1834" w:type="dxa"/>
            <w:vAlign w:val="center"/>
          </w:tcPr>
          <w:p w:rsidR="00152B1D" w:rsidRPr="004E7DED" w:rsidRDefault="00152B1D" w:rsidP="005B08B4">
            <w:pPr>
              <w:jc w:val="center"/>
            </w:pPr>
            <w:r>
              <w:t>Краенкова К.И.</w:t>
            </w:r>
          </w:p>
        </w:tc>
      </w:tr>
      <w:tr w:rsidR="00152B1D" w:rsidRPr="004E7DED" w:rsidTr="009E34A0">
        <w:trPr>
          <w:jc w:val="center"/>
        </w:trPr>
        <w:tc>
          <w:tcPr>
            <w:tcW w:w="561" w:type="dxa"/>
          </w:tcPr>
          <w:p w:rsidR="00152B1D" w:rsidRPr="004E7DED" w:rsidRDefault="00152B1D" w:rsidP="008E56D2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bottom"/>
          </w:tcPr>
          <w:p w:rsidR="00152B1D" w:rsidRDefault="00152B1D" w:rsidP="008E56D2">
            <w:r w:rsidRPr="005430D6">
              <w:rPr>
                <w:caps/>
              </w:rPr>
              <w:t>Шаткова</w:t>
            </w:r>
            <w:r w:rsidRPr="004E7DED">
              <w:t xml:space="preserve"> Елизавета Васильевна</w:t>
            </w:r>
          </w:p>
          <w:p w:rsidR="00152B1D" w:rsidRPr="004E7DED" w:rsidRDefault="00152B1D" w:rsidP="008E56D2"/>
        </w:tc>
        <w:tc>
          <w:tcPr>
            <w:tcW w:w="4820" w:type="dxa"/>
          </w:tcPr>
          <w:p w:rsidR="00152B1D" w:rsidRPr="00576259" w:rsidRDefault="00152B1D" w:rsidP="008E56D2">
            <w:pPr>
              <w:spacing w:before="2" w:after="2"/>
              <w:jc w:val="both"/>
            </w:pPr>
            <w:r>
              <w:t>Оценка инновационной деятельности и эффективности деятельности ОАО «Витебские ковры» в соответствии с этапами производственного цикла</w:t>
            </w:r>
          </w:p>
        </w:tc>
        <w:tc>
          <w:tcPr>
            <w:tcW w:w="1834" w:type="dxa"/>
            <w:vAlign w:val="center"/>
          </w:tcPr>
          <w:p w:rsidR="00152B1D" w:rsidRPr="00C96961" w:rsidRDefault="00152B1D" w:rsidP="005B08B4">
            <w:pPr>
              <w:jc w:val="center"/>
            </w:pPr>
            <w:r w:rsidRPr="00C96961">
              <w:t>Прудникова Л.В.</w:t>
            </w:r>
          </w:p>
        </w:tc>
      </w:tr>
    </w:tbl>
    <w:p w:rsidR="004635D4" w:rsidRPr="004E7DED" w:rsidRDefault="004635D4" w:rsidP="004635D4">
      <w:pPr>
        <w:jc w:val="center"/>
      </w:pPr>
    </w:p>
    <w:p w:rsidR="00D87EC2" w:rsidRDefault="00D87EC2" w:rsidP="004635D4">
      <w:pPr>
        <w:jc w:val="center"/>
      </w:pPr>
    </w:p>
    <w:p w:rsidR="004635D4" w:rsidRPr="00680654" w:rsidRDefault="00680654" w:rsidP="004635D4">
      <w:pPr>
        <w:jc w:val="center"/>
        <w:rPr>
          <w:b/>
          <w:sz w:val="28"/>
          <w:szCs w:val="28"/>
        </w:rPr>
      </w:pPr>
      <w:r w:rsidRPr="00680654">
        <w:rPr>
          <w:b/>
          <w:sz w:val="28"/>
          <w:szCs w:val="28"/>
        </w:rPr>
        <w:t xml:space="preserve">группа </w:t>
      </w:r>
      <w:r w:rsidR="004635D4" w:rsidRPr="00680654">
        <w:rPr>
          <w:b/>
          <w:sz w:val="28"/>
          <w:szCs w:val="28"/>
        </w:rPr>
        <w:t>Э-99</w:t>
      </w:r>
    </w:p>
    <w:p w:rsidR="00680654" w:rsidRDefault="00680654" w:rsidP="004635D4">
      <w:pPr>
        <w:jc w:val="center"/>
        <w:rPr>
          <w:sz w:val="28"/>
          <w:szCs w:val="28"/>
        </w:rPr>
      </w:pPr>
    </w:p>
    <w:p w:rsidR="006C3835" w:rsidRPr="004635D4" w:rsidRDefault="006C3835" w:rsidP="004635D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26"/>
        <w:gridCol w:w="4700"/>
        <w:gridCol w:w="1954"/>
      </w:tblGrid>
      <w:tr w:rsidR="004635D4" w:rsidRPr="004E7DED" w:rsidTr="00846C72">
        <w:trPr>
          <w:jc w:val="center"/>
        </w:trPr>
        <w:tc>
          <w:tcPr>
            <w:tcW w:w="560" w:type="dxa"/>
          </w:tcPr>
          <w:p w:rsidR="004635D4" w:rsidRPr="004E7DED" w:rsidRDefault="004635D4" w:rsidP="008E56D2">
            <w:r w:rsidRPr="004E7DED">
              <w:t>№</w:t>
            </w:r>
          </w:p>
        </w:tc>
        <w:tc>
          <w:tcPr>
            <w:tcW w:w="2126" w:type="dxa"/>
          </w:tcPr>
          <w:p w:rsidR="004635D4" w:rsidRDefault="004635D4" w:rsidP="008E56D2">
            <w:pPr>
              <w:jc w:val="center"/>
            </w:pPr>
            <w:r w:rsidRPr="004E7DED">
              <w:t>Ф.И.О.</w:t>
            </w:r>
          </w:p>
          <w:p w:rsidR="004635D4" w:rsidRPr="004E7DED" w:rsidRDefault="004635D4" w:rsidP="008E56D2">
            <w:pPr>
              <w:jc w:val="center"/>
            </w:pPr>
            <w:r>
              <w:t>студента</w:t>
            </w:r>
          </w:p>
        </w:tc>
        <w:tc>
          <w:tcPr>
            <w:tcW w:w="4700" w:type="dxa"/>
          </w:tcPr>
          <w:p w:rsidR="004635D4" w:rsidRPr="004E7DED" w:rsidRDefault="00680654" w:rsidP="008E56D2">
            <w:pPr>
              <w:jc w:val="center"/>
            </w:pPr>
            <w:r>
              <w:t>Тема дипломной</w:t>
            </w:r>
            <w:r w:rsidR="004635D4">
              <w:t xml:space="preserve"> работы</w:t>
            </w:r>
          </w:p>
        </w:tc>
        <w:tc>
          <w:tcPr>
            <w:tcW w:w="1954" w:type="dxa"/>
          </w:tcPr>
          <w:p w:rsidR="004635D4" w:rsidRPr="004E7DED" w:rsidRDefault="004635D4" w:rsidP="008E56D2">
            <w:pPr>
              <w:jc w:val="center"/>
            </w:pPr>
            <w:r>
              <w:t>Ф.И.О. руководителя</w:t>
            </w:r>
          </w:p>
        </w:tc>
      </w:tr>
      <w:tr w:rsidR="004635D4" w:rsidRPr="004E7DED" w:rsidTr="00846C72">
        <w:trPr>
          <w:jc w:val="center"/>
        </w:trPr>
        <w:tc>
          <w:tcPr>
            <w:tcW w:w="560" w:type="dxa"/>
          </w:tcPr>
          <w:p w:rsidR="004635D4" w:rsidRPr="004E7DED" w:rsidRDefault="004635D4" w:rsidP="008E56D2">
            <w:r>
              <w:t>1.</w:t>
            </w:r>
          </w:p>
        </w:tc>
        <w:tc>
          <w:tcPr>
            <w:tcW w:w="2126" w:type="dxa"/>
            <w:vAlign w:val="bottom"/>
          </w:tcPr>
          <w:p w:rsidR="00860216" w:rsidRPr="004E7DED" w:rsidRDefault="004635D4" w:rsidP="008E56D2">
            <w:r w:rsidRPr="005430D6">
              <w:rPr>
                <w:caps/>
              </w:rPr>
              <w:t>Гриненко</w:t>
            </w:r>
            <w:r w:rsidRPr="004E7DED">
              <w:t xml:space="preserve"> Анастасия Владимировна</w:t>
            </w:r>
          </w:p>
        </w:tc>
        <w:tc>
          <w:tcPr>
            <w:tcW w:w="4700" w:type="dxa"/>
          </w:tcPr>
          <w:p w:rsidR="004635D4" w:rsidRPr="004E7DED" w:rsidRDefault="00860216" w:rsidP="008E56D2">
            <w:pPr>
              <w:spacing w:before="2" w:after="2"/>
              <w:jc w:val="both"/>
            </w:pPr>
            <w:r>
              <w:t xml:space="preserve">Исследование и обоснование </w:t>
            </w:r>
            <w:proofErr w:type="gramStart"/>
            <w:r>
              <w:t>направлений повышения эффективности использования персонала</w:t>
            </w:r>
            <w:proofErr w:type="gramEnd"/>
            <w:r>
              <w:t xml:space="preserve"> ОАО «Красный Октябрь»</w:t>
            </w:r>
          </w:p>
        </w:tc>
        <w:tc>
          <w:tcPr>
            <w:tcW w:w="1954" w:type="dxa"/>
            <w:vAlign w:val="center"/>
          </w:tcPr>
          <w:p w:rsidR="004635D4" w:rsidRPr="004E7DED" w:rsidRDefault="004635D4" w:rsidP="008E56D2">
            <w:pPr>
              <w:jc w:val="center"/>
            </w:pPr>
            <w:r>
              <w:t>Быков К.Р.</w:t>
            </w:r>
          </w:p>
        </w:tc>
      </w:tr>
      <w:tr w:rsidR="004635D4" w:rsidRPr="004E7DED" w:rsidTr="00846C72">
        <w:trPr>
          <w:jc w:val="center"/>
        </w:trPr>
        <w:tc>
          <w:tcPr>
            <w:tcW w:w="560" w:type="dxa"/>
          </w:tcPr>
          <w:p w:rsidR="004635D4" w:rsidRDefault="004635D4" w:rsidP="008E56D2">
            <w:r>
              <w:t>2.</w:t>
            </w:r>
          </w:p>
        </w:tc>
        <w:tc>
          <w:tcPr>
            <w:tcW w:w="2126" w:type="dxa"/>
            <w:vAlign w:val="bottom"/>
          </w:tcPr>
          <w:p w:rsidR="004635D4" w:rsidRDefault="004635D4" w:rsidP="008E56D2">
            <w:r w:rsidRPr="005430D6">
              <w:rPr>
                <w:caps/>
              </w:rPr>
              <w:t>Еремеева</w:t>
            </w:r>
            <w:r w:rsidRPr="004E7DED">
              <w:t xml:space="preserve"> </w:t>
            </w:r>
          </w:p>
          <w:p w:rsidR="004635D4" w:rsidRDefault="004635D4" w:rsidP="008E56D2">
            <w:r w:rsidRPr="004E7DED">
              <w:t xml:space="preserve">Дарья </w:t>
            </w:r>
          </w:p>
          <w:p w:rsidR="00860216" w:rsidRPr="004E7DED" w:rsidRDefault="004635D4" w:rsidP="008E56D2">
            <w:r w:rsidRPr="004E7DED">
              <w:t>Сергеевна</w:t>
            </w:r>
          </w:p>
        </w:tc>
        <w:tc>
          <w:tcPr>
            <w:tcW w:w="4700" w:type="dxa"/>
          </w:tcPr>
          <w:p w:rsidR="004635D4" w:rsidRPr="004E7DED" w:rsidRDefault="00860216" w:rsidP="008E56D2">
            <w:pPr>
              <w:spacing w:before="2" w:after="2"/>
              <w:jc w:val="both"/>
            </w:pPr>
            <w:r>
              <w:t>Оценка производственной эффективности деятельности ОАО «</w:t>
            </w:r>
            <w:proofErr w:type="spellStart"/>
            <w:r>
              <w:t>Витрайбыт</w:t>
            </w:r>
            <w:proofErr w:type="spellEnd"/>
            <w:r>
              <w:t>» и обоснование направлений ее повышения</w:t>
            </w:r>
          </w:p>
        </w:tc>
        <w:tc>
          <w:tcPr>
            <w:tcW w:w="1954" w:type="dxa"/>
            <w:vAlign w:val="center"/>
          </w:tcPr>
          <w:p w:rsidR="004635D4" w:rsidRPr="004E7DED" w:rsidRDefault="004635D4" w:rsidP="008E56D2">
            <w:pPr>
              <w:jc w:val="center"/>
            </w:pPr>
            <w:r>
              <w:t>Андриянова О.М.</w:t>
            </w:r>
          </w:p>
        </w:tc>
      </w:tr>
      <w:tr w:rsidR="004635D4" w:rsidRPr="004E7DED" w:rsidTr="00846C72">
        <w:trPr>
          <w:jc w:val="center"/>
        </w:trPr>
        <w:tc>
          <w:tcPr>
            <w:tcW w:w="560" w:type="dxa"/>
          </w:tcPr>
          <w:p w:rsidR="004635D4" w:rsidRDefault="004635D4" w:rsidP="008E56D2">
            <w:r>
              <w:t>3.</w:t>
            </w:r>
          </w:p>
        </w:tc>
        <w:tc>
          <w:tcPr>
            <w:tcW w:w="2126" w:type="dxa"/>
            <w:vAlign w:val="bottom"/>
          </w:tcPr>
          <w:p w:rsidR="00846C72" w:rsidRPr="004E7DED" w:rsidRDefault="004635D4" w:rsidP="008E56D2">
            <w:r>
              <w:t>КАЛИНИНА Мария Александровна</w:t>
            </w:r>
          </w:p>
        </w:tc>
        <w:tc>
          <w:tcPr>
            <w:tcW w:w="4700" w:type="dxa"/>
          </w:tcPr>
          <w:p w:rsidR="004635D4" w:rsidRPr="004E7DED" w:rsidRDefault="00846C72" w:rsidP="008E56D2">
            <w:pPr>
              <w:spacing w:before="2" w:after="2"/>
              <w:jc w:val="both"/>
            </w:pPr>
            <w:r>
              <w:t>Исследование и обоснование направлений улучшения финансовых результатов деятельности ЧП «Бел-</w:t>
            </w:r>
            <w:proofErr w:type="spellStart"/>
            <w:r>
              <w:t>Янтэх</w:t>
            </w:r>
            <w:proofErr w:type="spellEnd"/>
            <w:r>
              <w:t>»</w:t>
            </w:r>
          </w:p>
        </w:tc>
        <w:tc>
          <w:tcPr>
            <w:tcW w:w="1954" w:type="dxa"/>
            <w:vAlign w:val="center"/>
          </w:tcPr>
          <w:p w:rsidR="004635D4" w:rsidRPr="004E7DED" w:rsidRDefault="00860216" w:rsidP="008E56D2">
            <w:pPr>
              <w:jc w:val="center"/>
            </w:pPr>
            <w:proofErr w:type="spellStart"/>
            <w:r>
              <w:t>Кахро</w:t>
            </w:r>
            <w:proofErr w:type="spellEnd"/>
            <w:r>
              <w:t xml:space="preserve"> А.А.</w:t>
            </w:r>
          </w:p>
        </w:tc>
      </w:tr>
      <w:tr w:rsidR="004635D4" w:rsidRPr="004E7DED" w:rsidTr="00846C72">
        <w:trPr>
          <w:trHeight w:val="391"/>
          <w:jc w:val="center"/>
        </w:trPr>
        <w:tc>
          <w:tcPr>
            <w:tcW w:w="560" w:type="dxa"/>
          </w:tcPr>
          <w:p w:rsidR="004635D4" w:rsidRDefault="004635D4" w:rsidP="008E56D2">
            <w:r>
              <w:t>4.</w:t>
            </w:r>
          </w:p>
        </w:tc>
        <w:tc>
          <w:tcPr>
            <w:tcW w:w="2126" w:type="dxa"/>
            <w:vAlign w:val="bottom"/>
          </w:tcPr>
          <w:p w:rsidR="004635D4" w:rsidRDefault="004635D4" w:rsidP="008E56D2">
            <w:r w:rsidRPr="005430D6">
              <w:rPr>
                <w:caps/>
              </w:rPr>
              <w:t>Костюкова</w:t>
            </w:r>
            <w:r w:rsidRPr="004E7DED">
              <w:t xml:space="preserve"> Злата </w:t>
            </w:r>
          </w:p>
          <w:p w:rsidR="00846C72" w:rsidRPr="004E7DED" w:rsidRDefault="004635D4" w:rsidP="008E56D2">
            <w:r w:rsidRPr="004E7DED">
              <w:t>Артуровна</w:t>
            </w:r>
          </w:p>
        </w:tc>
        <w:tc>
          <w:tcPr>
            <w:tcW w:w="4700" w:type="dxa"/>
          </w:tcPr>
          <w:p w:rsidR="004635D4" w:rsidRPr="004E7DED" w:rsidRDefault="00846C72" w:rsidP="008E56D2">
            <w:pPr>
              <w:spacing w:before="2" w:after="2"/>
              <w:jc w:val="both"/>
            </w:pPr>
            <w:r>
              <w:t>Исследование и обоснование направлений повышения</w:t>
            </w:r>
            <w:r w:rsidR="005660C2">
              <w:t xml:space="preserve"> эффективности деятельности </w:t>
            </w:r>
            <w:r w:rsidR="009E34A0">
              <w:t xml:space="preserve">КПУП </w:t>
            </w:r>
            <w:r w:rsidR="005660C2">
              <w:t>«Кондитерская фабрика</w:t>
            </w:r>
            <w:r>
              <w:t xml:space="preserve"> «</w:t>
            </w:r>
            <w:proofErr w:type="spellStart"/>
            <w:r>
              <w:t>Витьба</w:t>
            </w:r>
            <w:proofErr w:type="spellEnd"/>
            <w:r>
              <w:t>»</w:t>
            </w:r>
          </w:p>
        </w:tc>
        <w:tc>
          <w:tcPr>
            <w:tcW w:w="1954" w:type="dxa"/>
            <w:vAlign w:val="center"/>
          </w:tcPr>
          <w:p w:rsidR="004635D4" w:rsidRPr="004E7DED" w:rsidRDefault="004635D4" w:rsidP="008E56D2">
            <w:pPr>
              <w:jc w:val="center"/>
            </w:pPr>
            <w:r>
              <w:t>Андриянова О.М.</w:t>
            </w:r>
          </w:p>
        </w:tc>
      </w:tr>
      <w:tr w:rsidR="00846C72" w:rsidRPr="004E7DED" w:rsidTr="00846C72">
        <w:trPr>
          <w:jc w:val="center"/>
        </w:trPr>
        <w:tc>
          <w:tcPr>
            <w:tcW w:w="560" w:type="dxa"/>
          </w:tcPr>
          <w:p w:rsidR="00846C72" w:rsidRDefault="00846C72" w:rsidP="008E56D2">
            <w:r>
              <w:t>5.</w:t>
            </w:r>
          </w:p>
        </w:tc>
        <w:tc>
          <w:tcPr>
            <w:tcW w:w="2126" w:type="dxa"/>
            <w:vAlign w:val="bottom"/>
          </w:tcPr>
          <w:p w:rsidR="00846C72" w:rsidRPr="004E7DED" w:rsidRDefault="00846C72" w:rsidP="008E56D2">
            <w:r w:rsidRPr="005430D6">
              <w:rPr>
                <w:caps/>
              </w:rPr>
              <w:t>Куимова</w:t>
            </w:r>
            <w:r w:rsidRPr="004E7DED">
              <w:t xml:space="preserve"> Екатерина Сергеевна</w:t>
            </w:r>
          </w:p>
        </w:tc>
        <w:tc>
          <w:tcPr>
            <w:tcW w:w="4700" w:type="dxa"/>
          </w:tcPr>
          <w:p w:rsidR="00846C72" w:rsidRPr="004E7DED" w:rsidRDefault="00846C72" w:rsidP="002F48A8">
            <w:pPr>
              <w:spacing w:before="2" w:after="2"/>
              <w:jc w:val="both"/>
            </w:pPr>
            <w:r>
              <w:t>Оценка производственной эффективности деятельности КУПП «</w:t>
            </w:r>
            <w:proofErr w:type="spellStart"/>
            <w:r>
              <w:t>Витебчанка</w:t>
            </w:r>
            <w:proofErr w:type="spellEnd"/>
            <w:r>
              <w:t>» и обоснование направлений ее повышения</w:t>
            </w:r>
          </w:p>
        </w:tc>
        <w:tc>
          <w:tcPr>
            <w:tcW w:w="1954" w:type="dxa"/>
            <w:vAlign w:val="center"/>
          </w:tcPr>
          <w:p w:rsidR="00846C72" w:rsidRPr="004E7DED" w:rsidRDefault="00846C72" w:rsidP="008E56D2">
            <w:pPr>
              <w:jc w:val="center"/>
            </w:pPr>
            <w:proofErr w:type="spellStart"/>
            <w:r>
              <w:t>Кахро</w:t>
            </w:r>
            <w:proofErr w:type="spellEnd"/>
            <w:r>
              <w:t xml:space="preserve"> А.А.</w:t>
            </w:r>
          </w:p>
        </w:tc>
      </w:tr>
      <w:tr w:rsidR="00846C72" w:rsidRPr="004E7DED" w:rsidTr="00846C72">
        <w:trPr>
          <w:jc w:val="center"/>
        </w:trPr>
        <w:tc>
          <w:tcPr>
            <w:tcW w:w="560" w:type="dxa"/>
          </w:tcPr>
          <w:p w:rsidR="00846C72" w:rsidRDefault="00846C72" w:rsidP="008E56D2">
            <w:r>
              <w:t>6.</w:t>
            </w:r>
          </w:p>
        </w:tc>
        <w:tc>
          <w:tcPr>
            <w:tcW w:w="2126" w:type="dxa"/>
            <w:vAlign w:val="bottom"/>
          </w:tcPr>
          <w:p w:rsidR="00846C72" w:rsidRDefault="00846C72" w:rsidP="008E56D2">
            <w:r>
              <w:rPr>
                <w:caps/>
              </w:rPr>
              <w:t>ЛАЗАРЕВА</w:t>
            </w:r>
            <w:r w:rsidRPr="004E7DED">
              <w:t xml:space="preserve"> </w:t>
            </w:r>
          </w:p>
          <w:p w:rsidR="00846C72" w:rsidRDefault="00846C72" w:rsidP="008E56D2">
            <w:r w:rsidRPr="004E7DED">
              <w:t>Алина</w:t>
            </w:r>
          </w:p>
          <w:p w:rsidR="00846C72" w:rsidRDefault="00846C72" w:rsidP="008E56D2">
            <w:r w:rsidRPr="004E7DED">
              <w:t xml:space="preserve"> Павловна</w:t>
            </w:r>
          </w:p>
          <w:p w:rsidR="00846C72" w:rsidRPr="004E7DED" w:rsidRDefault="00846C72" w:rsidP="008E56D2"/>
        </w:tc>
        <w:tc>
          <w:tcPr>
            <w:tcW w:w="4700" w:type="dxa"/>
          </w:tcPr>
          <w:p w:rsidR="00846C72" w:rsidRPr="004E7DED" w:rsidRDefault="00846C72" w:rsidP="002F48A8">
            <w:pPr>
              <w:spacing w:before="2" w:after="2"/>
              <w:jc w:val="both"/>
            </w:pPr>
            <w:r>
              <w:t>Исследование и обоснование направлений улучшения финансовых результатов деятельности ОАО «Витебский завод тракторных зап</w:t>
            </w:r>
            <w:r w:rsidR="005660C2">
              <w:t xml:space="preserve">асных </w:t>
            </w:r>
            <w:r>
              <w:t>частей»</w:t>
            </w:r>
          </w:p>
        </w:tc>
        <w:tc>
          <w:tcPr>
            <w:tcW w:w="1954" w:type="dxa"/>
            <w:vAlign w:val="center"/>
          </w:tcPr>
          <w:p w:rsidR="00846C72" w:rsidRDefault="00846C72" w:rsidP="008E56D2">
            <w:pPr>
              <w:jc w:val="center"/>
            </w:pPr>
            <w:r>
              <w:t>Быков К.Р.</w:t>
            </w:r>
          </w:p>
        </w:tc>
      </w:tr>
      <w:tr w:rsidR="00846C72" w:rsidRPr="004E7DED" w:rsidTr="00846C72">
        <w:trPr>
          <w:jc w:val="center"/>
        </w:trPr>
        <w:tc>
          <w:tcPr>
            <w:tcW w:w="560" w:type="dxa"/>
          </w:tcPr>
          <w:p w:rsidR="00846C72" w:rsidRDefault="00846C72" w:rsidP="008E56D2">
            <w:r>
              <w:t>7.</w:t>
            </w:r>
          </w:p>
        </w:tc>
        <w:tc>
          <w:tcPr>
            <w:tcW w:w="2126" w:type="dxa"/>
            <w:vAlign w:val="bottom"/>
          </w:tcPr>
          <w:p w:rsidR="00846C72" w:rsidRPr="004E7DED" w:rsidRDefault="00846C72" w:rsidP="008E56D2">
            <w:r w:rsidRPr="005430D6">
              <w:rPr>
                <w:caps/>
              </w:rPr>
              <w:t>Марков</w:t>
            </w:r>
            <w:r w:rsidRPr="004E7DED">
              <w:t xml:space="preserve"> Владислав Сергеевич</w:t>
            </w:r>
          </w:p>
        </w:tc>
        <w:tc>
          <w:tcPr>
            <w:tcW w:w="4700" w:type="dxa"/>
          </w:tcPr>
          <w:p w:rsidR="00846C72" w:rsidRPr="004E7DED" w:rsidRDefault="00846C72" w:rsidP="008E56D2">
            <w:pPr>
              <w:spacing w:before="2" w:after="2"/>
              <w:jc w:val="both"/>
            </w:pPr>
            <w:r>
              <w:t>Оценка уровня социализации бизнеса на примере СООО «Новые европейские окна»</w:t>
            </w:r>
          </w:p>
        </w:tc>
        <w:tc>
          <w:tcPr>
            <w:tcW w:w="1954" w:type="dxa"/>
            <w:vAlign w:val="center"/>
          </w:tcPr>
          <w:p w:rsidR="00846C72" w:rsidRPr="004E7DED" w:rsidRDefault="00846C72" w:rsidP="008E56D2">
            <w:pPr>
              <w:jc w:val="center"/>
            </w:pPr>
            <w:r>
              <w:t>Краенкова К.И.</w:t>
            </w:r>
          </w:p>
        </w:tc>
      </w:tr>
      <w:tr w:rsidR="00846C72" w:rsidRPr="004E7DED" w:rsidTr="00846C72">
        <w:trPr>
          <w:jc w:val="center"/>
        </w:trPr>
        <w:tc>
          <w:tcPr>
            <w:tcW w:w="560" w:type="dxa"/>
          </w:tcPr>
          <w:p w:rsidR="00846C72" w:rsidRDefault="00846C72" w:rsidP="008E56D2">
            <w:r>
              <w:t>8</w:t>
            </w:r>
          </w:p>
        </w:tc>
        <w:tc>
          <w:tcPr>
            <w:tcW w:w="2126" w:type="dxa"/>
            <w:vAlign w:val="bottom"/>
          </w:tcPr>
          <w:p w:rsidR="00846C72" w:rsidRDefault="00846C72" w:rsidP="008E56D2">
            <w:r>
              <w:t xml:space="preserve">НАЗАРОВ </w:t>
            </w:r>
            <w:proofErr w:type="spellStart"/>
            <w:r>
              <w:t>Абдусалим</w:t>
            </w:r>
            <w:proofErr w:type="spellEnd"/>
            <w:r>
              <w:t xml:space="preserve"> </w:t>
            </w:r>
            <w:proofErr w:type="spellStart"/>
            <w:r>
              <w:t>Сапарович</w:t>
            </w:r>
            <w:proofErr w:type="spellEnd"/>
          </w:p>
          <w:p w:rsidR="00846C72" w:rsidRPr="004E7DED" w:rsidRDefault="00846C72" w:rsidP="008E56D2"/>
        </w:tc>
        <w:tc>
          <w:tcPr>
            <w:tcW w:w="4700" w:type="dxa"/>
          </w:tcPr>
          <w:p w:rsidR="00846C72" w:rsidRPr="004E7DED" w:rsidRDefault="00846C72" w:rsidP="008E56D2">
            <w:pPr>
              <w:spacing w:before="2" w:after="2"/>
              <w:jc w:val="both"/>
            </w:pPr>
            <w:r>
              <w:t xml:space="preserve">Экономическое обоснование </w:t>
            </w:r>
            <w:proofErr w:type="gramStart"/>
            <w:r>
              <w:t>направлений повышения эффективности использования оборотных средств</w:t>
            </w:r>
            <w:proofErr w:type="gramEnd"/>
            <w:r>
              <w:t xml:space="preserve"> ОАО «Знамя индустриализации»</w:t>
            </w:r>
          </w:p>
        </w:tc>
        <w:tc>
          <w:tcPr>
            <w:tcW w:w="1954" w:type="dxa"/>
            <w:vAlign w:val="center"/>
          </w:tcPr>
          <w:p w:rsidR="00846C72" w:rsidRPr="004E7DED" w:rsidRDefault="00846C72" w:rsidP="008E56D2">
            <w:pPr>
              <w:jc w:val="center"/>
            </w:pPr>
            <w:r>
              <w:t>Быков К.Р.</w:t>
            </w:r>
          </w:p>
        </w:tc>
      </w:tr>
      <w:tr w:rsidR="00846C72" w:rsidRPr="004E7DED" w:rsidTr="00846C72">
        <w:trPr>
          <w:jc w:val="center"/>
        </w:trPr>
        <w:tc>
          <w:tcPr>
            <w:tcW w:w="560" w:type="dxa"/>
          </w:tcPr>
          <w:p w:rsidR="00846C72" w:rsidRDefault="009E34A0" w:rsidP="008E56D2">
            <w:r>
              <w:t>9</w:t>
            </w:r>
            <w:r w:rsidR="00846C72">
              <w:t>.</w:t>
            </w:r>
          </w:p>
        </w:tc>
        <w:tc>
          <w:tcPr>
            <w:tcW w:w="2126" w:type="dxa"/>
            <w:vAlign w:val="bottom"/>
          </w:tcPr>
          <w:p w:rsidR="00846C72" w:rsidRDefault="00846C72" w:rsidP="008E56D2">
            <w:r w:rsidRPr="005430D6">
              <w:rPr>
                <w:caps/>
              </w:rPr>
              <w:t>Попов</w:t>
            </w:r>
            <w:r w:rsidRPr="004E7DED">
              <w:t xml:space="preserve"> </w:t>
            </w:r>
          </w:p>
          <w:p w:rsidR="00846C72" w:rsidRPr="004E7DED" w:rsidRDefault="00846C72" w:rsidP="008E56D2">
            <w:r w:rsidRPr="004E7DED">
              <w:t>Владислав Вячеславович</w:t>
            </w:r>
          </w:p>
        </w:tc>
        <w:tc>
          <w:tcPr>
            <w:tcW w:w="4700" w:type="dxa"/>
          </w:tcPr>
          <w:p w:rsidR="00846C72" w:rsidRPr="004E7DED" w:rsidRDefault="00891362" w:rsidP="008E56D2">
            <w:pPr>
              <w:spacing w:before="2" w:after="2"/>
              <w:jc w:val="both"/>
            </w:pPr>
            <w:r>
              <w:t>Оценка эффективно</w:t>
            </w:r>
            <w:r w:rsidR="00CB0893">
              <w:t>сти деятельности ООО «</w:t>
            </w:r>
            <w:proofErr w:type="spellStart"/>
            <w:proofErr w:type="gramStart"/>
            <w:r w:rsidR="00CB0893">
              <w:t>Двинский</w:t>
            </w:r>
            <w:proofErr w:type="spellEnd"/>
            <w:proofErr w:type="gramEnd"/>
            <w:r w:rsidR="00CB0893">
              <w:t xml:space="preserve"> </w:t>
            </w:r>
            <w:proofErr w:type="spellStart"/>
            <w:r w:rsidR="00CB0893">
              <w:t>б</w:t>
            </w:r>
            <w:r>
              <w:t>ровар</w:t>
            </w:r>
            <w:proofErr w:type="spellEnd"/>
            <w:r>
              <w:t>» и обоснование направлений ее повышения</w:t>
            </w:r>
          </w:p>
        </w:tc>
        <w:tc>
          <w:tcPr>
            <w:tcW w:w="1954" w:type="dxa"/>
            <w:vAlign w:val="center"/>
          </w:tcPr>
          <w:p w:rsidR="00846C72" w:rsidRPr="004E7DED" w:rsidRDefault="00846C72" w:rsidP="008E56D2">
            <w:pPr>
              <w:jc w:val="center"/>
            </w:pPr>
            <w:proofErr w:type="spellStart"/>
            <w:r>
              <w:t>Кахро</w:t>
            </w:r>
            <w:proofErr w:type="spellEnd"/>
            <w:r>
              <w:t xml:space="preserve"> А.А.</w:t>
            </w:r>
          </w:p>
        </w:tc>
      </w:tr>
      <w:tr w:rsidR="00891362" w:rsidRPr="004E7DED" w:rsidTr="00846C72">
        <w:trPr>
          <w:jc w:val="center"/>
        </w:trPr>
        <w:tc>
          <w:tcPr>
            <w:tcW w:w="560" w:type="dxa"/>
          </w:tcPr>
          <w:p w:rsidR="00891362" w:rsidRDefault="00891362" w:rsidP="009E34A0">
            <w:r>
              <w:t>1</w:t>
            </w:r>
            <w:r w:rsidR="009E34A0">
              <w:t>0</w:t>
            </w:r>
            <w:r>
              <w:t>.</w:t>
            </w:r>
          </w:p>
        </w:tc>
        <w:tc>
          <w:tcPr>
            <w:tcW w:w="2126" w:type="dxa"/>
            <w:vAlign w:val="bottom"/>
          </w:tcPr>
          <w:p w:rsidR="00891362" w:rsidRDefault="00891362" w:rsidP="008E56D2">
            <w:r w:rsidRPr="005430D6">
              <w:rPr>
                <w:caps/>
              </w:rPr>
              <w:t>Родченко</w:t>
            </w:r>
            <w:r w:rsidRPr="004E7DED">
              <w:t xml:space="preserve"> </w:t>
            </w:r>
          </w:p>
          <w:p w:rsidR="00891362" w:rsidRDefault="00891362" w:rsidP="008E56D2">
            <w:r w:rsidRPr="004E7DED">
              <w:t xml:space="preserve">Павел </w:t>
            </w:r>
          </w:p>
          <w:p w:rsidR="00891362" w:rsidRDefault="00891362" w:rsidP="008E56D2">
            <w:r w:rsidRPr="004E7DED">
              <w:t>Леонидович</w:t>
            </w:r>
          </w:p>
          <w:p w:rsidR="00891362" w:rsidRPr="004E7DED" w:rsidRDefault="00891362" w:rsidP="008E56D2"/>
        </w:tc>
        <w:tc>
          <w:tcPr>
            <w:tcW w:w="4700" w:type="dxa"/>
          </w:tcPr>
          <w:p w:rsidR="00891362" w:rsidRPr="00576259" w:rsidRDefault="00891362" w:rsidP="002F48A8">
            <w:pPr>
              <w:spacing w:before="2" w:after="2"/>
              <w:jc w:val="both"/>
            </w:pPr>
            <w:r>
              <w:t xml:space="preserve">Исследование и обоснование </w:t>
            </w:r>
            <w:proofErr w:type="gramStart"/>
            <w:r>
              <w:t>направлений повышения эффективности использования основных средств</w:t>
            </w:r>
            <w:proofErr w:type="gramEnd"/>
            <w:r>
              <w:t xml:space="preserve"> ОАО «Знамя индустриализации»</w:t>
            </w:r>
          </w:p>
        </w:tc>
        <w:tc>
          <w:tcPr>
            <w:tcW w:w="1954" w:type="dxa"/>
            <w:vAlign w:val="center"/>
          </w:tcPr>
          <w:p w:rsidR="00891362" w:rsidRPr="004E7DED" w:rsidRDefault="00891362" w:rsidP="008E56D2">
            <w:pPr>
              <w:jc w:val="center"/>
            </w:pPr>
            <w:r>
              <w:t>Жук М.В.</w:t>
            </w:r>
          </w:p>
        </w:tc>
      </w:tr>
      <w:tr w:rsidR="00891362" w:rsidRPr="004E7DED" w:rsidTr="00846C72">
        <w:trPr>
          <w:jc w:val="center"/>
        </w:trPr>
        <w:tc>
          <w:tcPr>
            <w:tcW w:w="560" w:type="dxa"/>
          </w:tcPr>
          <w:p w:rsidR="00891362" w:rsidRDefault="009E34A0" w:rsidP="008E56D2">
            <w:r>
              <w:t>11</w:t>
            </w:r>
            <w:r w:rsidR="00891362">
              <w:t>.</w:t>
            </w:r>
          </w:p>
        </w:tc>
        <w:tc>
          <w:tcPr>
            <w:tcW w:w="2126" w:type="dxa"/>
            <w:vAlign w:val="bottom"/>
          </w:tcPr>
          <w:p w:rsidR="00891362" w:rsidRDefault="00891362" w:rsidP="008E56D2">
            <w:r w:rsidRPr="005430D6">
              <w:rPr>
                <w:caps/>
              </w:rPr>
              <w:t>Устинова</w:t>
            </w:r>
            <w:r w:rsidRPr="004E7DED">
              <w:t xml:space="preserve"> Татьяна </w:t>
            </w:r>
          </w:p>
          <w:p w:rsidR="00891362" w:rsidRDefault="00891362" w:rsidP="008E56D2">
            <w:r w:rsidRPr="004E7DED">
              <w:t>Фёдоровна</w:t>
            </w:r>
          </w:p>
          <w:p w:rsidR="00891362" w:rsidRPr="004E7DED" w:rsidRDefault="00891362" w:rsidP="008E56D2"/>
        </w:tc>
        <w:tc>
          <w:tcPr>
            <w:tcW w:w="4700" w:type="dxa"/>
          </w:tcPr>
          <w:p w:rsidR="00891362" w:rsidRPr="00576259" w:rsidRDefault="00891362" w:rsidP="002F48A8">
            <w:pPr>
              <w:spacing w:before="2" w:after="2"/>
              <w:jc w:val="both"/>
            </w:pPr>
            <w:r>
              <w:t xml:space="preserve">Исследование и обоснование </w:t>
            </w:r>
            <w:proofErr w:type="gramStart"/>
            <w:r>
              <w:t>направлений повышения эффективности испол</w:t>
            </w:r>
            <w:r w:rsidR="0053478C">
              <w:t>ьзования материальных ресурсов</w:t>
            </w:r>
            <w:proofErr w:type="gramEnd"/>
            <w:r w:rsidR="0053478C">
              <w:t xml:space="preserve"> </w:t>
            </w:r>
            <w:r>
              <w:t xml:space="preserve"> ОАО «Витебские ковры»</w:t>
            </w:r>
          </w:p>
        </w:tc>
        <w:tc>
          <w:tcPr>
            <w:tcW w:w="1954" w:type="dxa"/>
            <w:vAlign w:val="center"/>
          </w:tcPr>
          <w:p w:rsidR="00891362" w:rsidRPr="004E7DED" w:rsidRDefault="00891362" w:rsidP="008E56D2">
            <w:pPr>
              <w:jc w:val="center"/>
            </w:pPr>
            <w:r>
              <w:t>Прудникова Л.В.</w:t>
            </w:r>
          </w:p>
        </w:tc>
      </w:tr>
      <w:tr w:rsidR="00891362" w:rsidRPr="004E7DED" w:rsidTr="00846C72">
        <w:trPr>
          <w:jc w:val="center"/>
        </w:trPr>
        <w:tc>
          <w:tcPr>
            <w:tcW w:w="560" w:type="dxa"/>
          </w:tcPr>
          <w:p w:rsidR="00891362" w:rsidRDefault="009E34A0" w:rsidP="008E56D2">
            <w:r>
              <w:t>12</w:t>
            </w:r>
            <w:r w:rsidR="00891362">
              <w:t>.</w:t>
            </w:r>
          </w:p>
        </w:tc>
        <w:tc>
          <w:tcPr>
            <w:tcW w:w="2126" w:type="dxa"/>
            <w:vAlign w:val="bottom"/>
          </w:tcPr>
          <w:p w:rsidR="00891362" w:rsidRDefault="00891362" w:rsidP="008E56D2">
            <w:r w:rsidRPr="005430D6">
              <w:rPr>
                <w:caps/>
              </w:rPr>
              <w:t>Чигряй</w:t>
            </w:r>
            <w:r w:rsidRPr="004E7DED">
              <w:t xml:space="preserve"> </w:t>
            </w:r>
          </w:p>
          <w:p w:rsidR="00891362" w:rsidRDefault="00891362" w:rsidP="008E56D2">
            <w:r w:rsidRPr="004E7DED">
              <w:t xml:space="preserve">Юлия </w:t>
            </w:r>
          </w:p>
          <w:p w:rsidR="00891362" w:rsidRPr="004E7DED" w:rsidRDefault="00891362" w:rsidP="008E56D2">
            <w:r w:rsidRPr="004E7DED">
              <w:t>Геннадьевна</w:t>
            </w:r>
          </w:p>
        </w:tc>
        <w:tc>
          <w:tcPr>
            <w:tcW w:w="4700" w:type="dxa"/>
          </w:tcPr>
          <w:p w:rsidR="00891362" w:rsidRPr="004E7DED" w:rsidRDefault="00891362" w:rsidP="008E56D2">
            <w:pPr>
              <w:spacing w:before="2" w:after="2"/>
              <w:jc w:val="both"/>
            </w:pPr>
            <w:r>
              <w:t>Оценка эффективности деятельности СООО «Белвест» с использованием показателей добавленной стоимости</w:t>
            </w:r>
          </w:p>
        </w:tc>
        <w:tc>
          <w:tcPr>
            <w:tcW w:w="1954" w:type="dxa"/>
            <w:vAlign w:val="center"/>
          </w:tcPr>
          <w:p w:rsidR="00891362" w:rsidRPr="004E7DED" w:rsidRDefault="00891362" w:rsidP="008E56D2">
            <w:pPr>
              <w:jc w:val="center"/>
            </w:pPr>
            <w:r>
              <w:t>Касаева Т.В.</w:t>
            </w:r>
          </w:p>
        </w:tc>
      </w:tr>
      <w:tr w:rsidR="00891362" w:rsidRPr="004E7DED" w:rsidTr="00846C72">
        <w:trPr>
          <w:jc w:val="center"/>
        </w:trPr>
        <w:tc>
          <w:tcPr>
            <w:tcW w:w="560" w:type="dxa"/>
          </w:tcPr>
          <w:p w:rsidR="00891362" w:rsidRDefault="009E34A0" w:rsidP="008E56D2">
            <w:r>
              <w:lastRenderedPageBreak/>
              <w:t>13</w:t>
            </w:r>
            <w:r w:rsidR="00891362">
              <w:t>.</w:t>
            </w:r>
          </w:p>
        </w:tc>
        <w:tc>
          <w:tcPr>
            <w:tcW w:w="2126" w:type="dxa"/>
            <w:vAlign w:val="bottom"/>
          </w:tcPr>
          <w:p w:rsidR="00891362" w:rsidRDefault="00891362" w:rsidP="008E56D2">
            <w:r w:rsidRPr="005430D6">
              <w:rPr>
                <w:caps/>
              </w:rPr>
              <w:t>Шадрина</w:t>
            </w:r>
            <w:r w:rsidRPr="004E7DED">
              <w:t xml:space="preserve"> </w:t>
            </w:r>
          </w:p>
          <w:p w:rsidR="00891362" w:rsidRDefault="00891362" w:rsidP="008E56D2">
            <w:r w:rsidRPr="004E7DED">
              <w:t xml:space="preserve">Яна </w:t>
            </w:r>
          </w:p>
          <w:p w:rsidR="00891362" w:rsidRPr="004E7DED" w:rsidRDefault="00891362" w:rsidP="008E56D2">
            <w:r w:rsidRPr="004E7DED">
              <w:t>Викторовна</w:t>
            </w:r>
          </w:p>
        </w:tc>
        <w:tc>
          <w:tcPr>
            <w:tcW w:w="4700" w:type="dxa"/>
          </w:tcPr>
          <w:p w:rsidR="00891362" w:rsidRPr="004E7DED" w:rsidRDefault="00891362" w:rsidP="002F48A8">
            <w:pPr>
              <w:spacing w:before="2" w:after="2"/>
              <w:jc w:val="both"/>
            </w:pPr>
            <w:r>
              <w:t>Исследование и обоснование направлений улучшения финансовых результатов деятельности ОАО «</w:t>
            </w:r>
            <w:proofErr w:type="spellStart"/>
            <w:r w:rsidR="00E94433">
              <w:t>Витрайбыт</w:t>
            </w:r>
            <w:proofErr w:type="spellEnd"/>
            <w:r w:rsidR="00E94433">
              <w:t>»</w:t>
            </w:r>
          </w:p>
        </w:tc>
        <w:tc>
          <w:tcPr>
            <w:tcW w:w="1954" w:type="dxa"/>
            <w:vAlign w:val="center"/>
          </w:tcPr>
          <w:p w:rsidR="00891362" w:rsidRPr="004E7DED" w:rsidRDefault="00891362" w:rsidP="008E56D2">
            <w:pPr>
              <w:jc w:val="center"/>
            </w:pPr>
            <w:r>
              <w:t>Коваленко Ж.А.</w:t>
            </w:r>
          </w:p>
        </w:tc>
      </w:tr>
    </w:tbl>
    <w:p w:rsidR="004635D4" w:rsidRPr="004E7DED" w:rsidRDefault="004635D4" w:rsidP="004635D4">
      <w:pPr>
        <w:jc w:val="center"/>
      </w:pPr>
    </w:p>
    <w:p w:rsidR="004635D4" w:rsidRDefault="004635D4" w:rsidP="004635D4"/>
    <w:p w:rsidR="00680654" w:rsidRPr="00001F83" w:rsidRDefault="00680654" w:rsidP="00680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решение заседания кафедры экономики об утверждении тематики дипломных работ обучающихся факультета экономики и </w:t>
      </w:r>
      <w:proofErr w:type="gramStart"/>
      <w:r>
        <w:rPr>
          <w:sz w:val="28"/>
          <w:szCs w:val="28"/>
        </w:rPr>
        <w:t>бизнес-управления</w:t>
      </w:r>
      <w:proofErr w:type="gramEnd"/>
      <w:r>
        <w:rPr>
          <w:sz w:val="28"/>
          <w:szCs w:val="28"/>
        </w:rPr>
        <w:t xml:space="preserve"> групп Э-98, Э-99 специальности 1-25 01 07 «Экономика и управление на предприятии» (</w:t>
      </w:r>
      <w:r w:rsidRPr="00001F83">
        <w:rPr>
          <w:sz w:val="28"/>
          <w:szCs w:val="28"/>
        </w:rPr>
        <w:t xml:space="preserve">протокол </w:t>
      </w:r>
      <w:r w:rsidR="0053478C" w:rsidRPr="0053478C">
        <w:rPr>
          <w:sz w:val="28"/>
          <w:szCs w:val="28"/>
        </w:rPr>
        <w:t>№ 10  от 28.12.201</w:t>
      </w:r>
      <w:r w:rsidR="0053478C">
        <w:rPr>
          <w:sz w:val="28"/>
          <w:szCs w:val="28"/>
        </w:rPr>
        <w:t>7</w:t>
      </w:r>
      <w:r w:rsidRPr="0053478C">
        <w:rPr>
          <w:sz w:val="28"/>
          <w:szCs w:val="28"/>
        </w:rPr>
        <w:t xml:space="preserve"> г.).</w:t>
      </w: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</w:p>
    <w:p w:rsidR="00680654" w:rsidRDefault="0053478C" w:rsidP="0068065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80654">
        <w:rPr>
          <w:sz w:val="28"/>
          <w:szCs w:val="28"/>
        </w:rPr>
        <w:t xml:space="preserve">ектор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Кузнецов</w:t>
      </w: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</w:p>
    <w:p w:rsidR="00680654" w:rsidRDefault="00680654" w:rsidP="00680654">
      <w:pPr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680654" w:rsidRDefault="00680654" w:rsidP="00680654">
      <w:pPr>
        <w:rPr>
          <w:sz w:val="28"/>
          <w:szCs w:val="28"/>
        </w:rPr>
      </w:pPr>
      <w:r>
        <w:rPr>
          <w:sz w:val="28"/>
          <w:szCs w:val="28"/>
        </w:rPr>
        <w:t xml:space="preserve">____________И.А. </w:t>
      </w:r>
      <w:proofErr w:type="spellStart"/>
      <w:r>
        <w:rPr>
          <w:sz w:val="28"/>
          <w:szCs w:val="28"/>
        </w:rPr>
        <w:t>Петюль</w:t>
      </w:r>
      <w:proofErr w:type="spellEnd"/>
    </w:p>
    <w:p w:rsidR="00680654" w:rsidRDefault="00680654" w:rsidP="00680654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680654" w:rsidRDefault="00680654" w:rsidP="00680654">
      <w:pPr>
        <w:rPr>
          <w:sz w:val="28"/>
          <w:szCs w:val="28"/>
        </w:rPr>
      </w:pPr>
      <w:r>
        <w:rPr>
          <w:sz w:val="28"/>
          <w:szCs w:val="28"/>
        </w:rPr>
        <w:t xml:space="preserve">____________Е. В. </w:t>
      </w:r>
      <w:proofErr w:type="spellStart"/>
      <w:r>
        <w:rPr>
          <w:sz w:val="28"/>
          <w:szCs w:val="28"/>
        </w:rPr>
        <w:t>Ванкевич</w:t>
      </w:r>
      <w:proofErr w:type="spellEnd"/>
    </w:p>
    <w:p w:rsidR="00680654" w:rsidRDefault="00680654" w:rsidP="00680654">
      <w:pPr>
        <w:rPr>
          <w:sz w:val="28"/>
          <w:szCs w:val="28"/>
        </w:rPr>
      </w:pPr>
      <w:r>
        <w:rPr>
          <w:sz w:val="28"/>
          <w:szCs w:val="28"/>
        </w:rPr>
        <w:t xml:space="preserve">Декан  факультета экономики </w:t>
      </w:r>
    </w:p>
    <w:p w:rsidR="00680654" w:rsidRDefault="00680654" w:rsidP="00680654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бизнес-управления</w:t>
      </w:r>
      <w:proofErr w:type="gramEnd"/>
    </w:p>
    <w:p w:rsidR="00680654" w:rsidRDefault="00680654" w:rsidP="00680654">
      <w:pPr>
        <w:rPr>
          <w:sz w:val="28"/>
          <w:szCs w:val="28"/>
        </w:rPr>
      </w:pPr>
      <w:r>
        <w:rPr>
          <w:sz w:val="28"/>
          <w:szCs w:val="28"/>
        </w:rPr>
        <w:t>____________В.Л. Шарстнев</w:t>
      </w:r>
    </w:p>
    <w:p w:rsidR="00680654" w:rsidRDefault="00680654" w:rsidP="00680654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680654" w:rsidRDefault="00680654" w:rsidP="00680654">
      <w:pPr>
        <w:rPr>
          <w:sz w:val="28"/>
          <w:szCs w:val="28"/>
        </w:rPr>
      </w:pPr>
      <w:r>
        <w:rPr>
          <w:sz w:val="28"/>
          <w:szCs w:val="28"/>
        </w:rPr>
        <w:t>____________Т. В. Касаева</w:t>
      </w:r>
    </w:p>
    <w:p w:rsidR="002E7D1B" w:rsidRPr="000A7885" w:rsidRDefault="002E7D1B" w:rsidP="002E7D1B">
      <w:pPr>
        <w:rPr>
          <w:sz w:val="28"/>
          <w:szCs w:val="28"/>
        </w:rPr>
      </w:pPr>
      <w:r>
        <w:rPr>
          <w:sz w:val="28"/>
          <w:szCs w:val="28"/>
        </w:rPr>
        <w:t>Ведущий ю</w:t>
      </w:r>
      <w:r w:rsidRPr="000A7885">
        <w:rPr>
          <w:sz w:val="28"/>
          <w:szCs w:val="28"/>
        </w:rPr>
        <w:t>рисконсульт</w:t>
      </w:r>
    </w:p>
    <w:p w:rsidR="002E7D1B" w:rsidRPr="000A7885" w:rsidRDefault="002E7D1B" w:rsidP="002E7D1B">
      <w:pPr>
        <w:rPr>
          <w:sz w:val="28"/>
          <w:szCs w:val="28"/>
        </w:rPr>
      </w:pPr>
      <w:r>
        <w:rPr>
          <w:sz w:val="28"/>
          <w:szCs w:val="28"/>
        </w:rPr>
        <w:t xml:space="preserve">____________А.В. </w:t>
      </w:r>
      <w:proofErr w:type="spellStart"/>
      <w:r>
        <w:rPr>
          <w:sz w:val="28"/>
          <w:szCs w:val="28"/>
        </w:rPr>
        <w:t>Старанцов</w:t>
      </w:r>
      <w:proofErr w:type="spellEnd"/>
    </w:p>
    <w:p w:rsidR="002E7D1B" w:rsidRPr="00C05A32" w:rsidRDefault="002E7D1B" w:rsidP="002E7D1B">
      <w:pPr>
        <w:rPr>
          <w:sz w:val="28"/>
          <w:szCs w:val="28"/>
        </w:rPr>
      </w:pPr>
      <w:r w:rsidRPr="00C05A32">
        <w:rPr>
          <w:sz w:val="28"/>
          <w:szCs w:val="28"/>
        </w:rPr>
        <w:t>Директор ГП «НТП ВГТУ»</w:t>
      </w:r>
    </w:p>
    <w:p w:rsidR="002E7D1B" w:rsidRPr="00C05A32" w:rsidRDefault="002E7D1B" w:rsidP="002E7D1B">
      <w:pPr>
        <w:rPr>
          <w:sz w:val="28"/>
          <w:szCs w:val="28"/>
        </w:rPr>
      </w:pPr>
      <w:r w:rsidRPr="00C05A32">
        <w:rPr>
          <w:sz w:val="28"/>
          <w:szCs w:val="28"/>
        </w:rPr>
        <w:t xml:space="preserve">____________В.И. </w:t>
      </w:r>
      <w:proofErr w:type="spellStart"/>
      <w:r w:rsidRPr="00C05A32">
        <w:rPr>
          <w:sz w:val="28"/>
          <w:szCs w:val="28"/>
        </w:rPr>
        <w:t>Луцейкович</w:t>
      </w:r>
      <w:proofErr w:type="spellEnd"/>
    </w:p>
    <w:p w:rsidR="00680654" w:rsidRDefault="00680654" w:rsidP="00680654">
      <w:pPr>
        <w:rPr>
          <w:sz w:val="18"/>
          <w:szCs w:val="18"/>
        </w:rPr>
      </w:pPr>
    </w:p>
    <w:p w:rsidR="008B2868" w:rsidRDefault="008B2868" w:rsidP="00680654">
      <w:pPr>
        <w:rPr>
          <w:sz w:val="18"/>
          <w:szCs w:val="18"/>
        </w:rPr>
      </w:pPr>
    </w:p>
    <w:p w:rsidR="008B2868" w:rsidRDefault="008B2868" w:rsidP="00680654">
      <w:pPr>
        <w:rPr>
          <w:sz w:val="18"/>
          <w:szCs w:val="18"/>
        </w:rPr>
      </w:pPr>
    </w:p>
    <w:p w:rsidR="008B2868" w:rsidRDefault="008B2868" w:rsidP="00680654">
      <w:pPr>
        <w:rPr>
          <w:sz w:val="18"/>
          <w:szCs w:val="18"/>
        </w:rPr>
      </w:pPr>
    </w:p>
    <w:p w:rsidR="008B2868" w:rsidRDefault="008B2868" w:rsidP="00680654">
      <w:pPr>
        <w:rPr>
          <w:sz w:val="18"/>
          <w:szCs w:val="18"/>
        </w:rPr>
      </w:pPr>
    </w:p>
    <w:p w:rsidR="008B2868" w:rsidRDefault="008B2868" w:rsidP="00680654">
      <w:pPr>
        <w:rPr>
          <w:sz w:val="18"/>
          <w:szCs w:val="18"/>
        </w:rPr>
      </w:pPr>
    </w:p>
    <w:p w:rsidR="008B2868" w:rsidRDefault="008B2868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9E34A0" w:rsidRDefault="009E34A0" w:rsidP="00680654">
      <w:pPr>
        <w:rPr>
          <w:sz w:val="18"/>
          <w:szCs w:val="18"/>
        </w:rPr>
      </w:pPr>
    </w:p>
    <w:p w:rsidR="00C573D9" w:rsidRDefault="00C573D9" w:rsidP="00680654">
      <w:pPr>
        <w:rPr>
          <w:sz w:val="18"/>
          <w:szCs w:val="18"/>
        </w:rPr>
      </w:pPr>
    </w:p>
    <w:p w:rsidR="00C573D9" w:rsidRDefault="00C573D9" w:rsidP="00680654">
      <w:pPr>
        <w:rPr>
          <w:sz w:val="18"/>
          <w:szCs w:val="18"/>
        </w:rPr>
      </w:pPr>
    </w:p>
    <w:p w:rsidR="0053478C" w:rsidRDefault="0053478C" w:rsidP="00680654">
      <w:pPr>
        <w:rPr>
          <w:sz w:val="18"/>
          <w:szCs w:val="18"/>
        </w:rPr>
      </w:pPr>
    </w:p>
    <w:p w:rsidR="0053478C" w:rsidRDefault="0053478C" w:rsidP="00680654">
      <w:pPr>
        <w:rPr>
          <w:sz w:val="18"/>
          <w:szCs w:val="18"/>
        </w:rPr>
      </w:pPr>
    </w:p>
    <w:p w:rsidR="0053478C" w:rsidRDefault="0053478C" w:rsidP="00680654">
      <w:pPr>
        <w:rPr>
          <w:sz w:val="18"/>
          <w:szCs w:val="18"/>
        </w:rPr>
      </w:pPr>
    </w:p>
    <w:p w:rsidR="0053478C" w:rsidRDefault="0053478C" w:rsidP="00680654">
      <w:pPr>
        <w:rPr>
          <w:sz w:val="18"/>
          <w:szCs w:val="18"/>
        </w:rPr>
      </w:pPr>
    </w:p>
    <w:p w:rsidR="0053478C" w:rsidRDefault="0053478C" w:rsidP="00680654">
      <w:pPr>
        <w:rPr>
          <w:sz w:val="18"/>
          <w:szCs w:val="18"/>
        </w:rPr>
      </w:pPr>
    </w:p>
    <w:p w:rsidR="008B2868" w:rsidRDefault="008B2868" w:rsidP="00680654">
      <w:pPr>
        <w:rPr>
          <w:sz w:val="18"/>
          <w:szCs w:val="18"/>
        </w:rPr>
      </w:pPr>
    </w:p>
    <w:p w:rsidR="00680654" w:rsidRPr="005F54E8" w:rsidRDefault="002E7D1B" w:rsidP="00680654">
      <w:pPr>
        <w:rPr>
          <w:sz w:val="28"/>
          <w:szCs w:val="28"/>
        </w:rPr>
      </w:pPr>
      <w:r>
        <w:rPr>
          <w:sz w:val="18"/>
          <w:szCs w:val="18"/>
        </w:rPr>
        <w:t>08-06</w:t>
      </w:r>
      <w:r w:rsidR="00680654">
        <w:rPr>
          <w:sz w:val="18"/>
          <w:szCs w:val="18"/>
        </w:rPr>
        <w:t xml:space="preserve"> Касаева 479538</w:t>
      </w:r>
    </w:p>
    <w:p w:rsidR="005E6A02" w:rsidRDefault="005E6A02"/>
    <w:sectPr w:rsidR="005E6A02" w:rsidSect="00152B1D">
      <w:foot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5D" w:rsidRDefault="00F4665D" w:rsidP="00D87EC2">
      <w:r>
        <w:separator/>
      </w:r>
    </w:p>
  </w:endnote>
  <w:endnote w:type="continuationSeparator" w:id="0">
    <w:p w:rsidR="00F4665D" w:rsidRDefault="00F4665D" w:rsidP="00D8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736518"/>
      <w:docPartObj>
        <w:docPartGallery w:val="Page Numbers (Bottom of Page)"/>
        <w:docPartUnique/>
      </w:docPartObj>
    </w:sdtPr>
    <w:sdtEndPr/>
    <w:sdtContent>
      <w:p w:rsidR="00D87EC2" w:rsidRDefault="00D87E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00">
          <w:rPr>
            <w:noProof/>
          </w:rPr>
          <w:t>4</w:t>
        </w:r>
        <w:r>
          <w:fldChar w:fldCharType="end"/>
        </w:r>
      </w:p>
    </w:sdtContent>
  </w:sdt>
  <w:p w:rsidR="00D87EC2" w:rsidRDefault="00D87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5D" w:rsidRDefault="00F4665D" w:rsidP="00D87EC2">
      <w:r>
        <w:separator/>
      </w:r>
    </w:p>
  </w:footnote>
  <w:footnote w:type="continuationSeparator" w:id="0">
    <w:p w:rsidR="00F4665D" w:rsidRDefault="00F4665D" w:rsidP="00D8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4E0"/>
    <w:multiLevelType w:val="hybridMultilevel"/>
    <w:tmpl w:val="FCFCFEEC"/>
    <w:lvl w:ilvl="0" w:tplc="AD10ACC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4"/>
    <w:rsid w:val="000A6900"/>
    <w:rsid w:val="000E2945"/>
    <w:rsid w:val="00114FB3"/>
    <w:rsid w:val="00143B55"/>
    <w:rsid w:val="00152B1D"/>
    <w:rsid w:val="002E7D1B"/>
    <w:rsid w:val="00310BFB"/>
    <w:rsid w:val="004635D4"/>
    <w:rsid w:val="00475CFD"/>
    <w:rsid w:val="004A6D25"/>
    <w:rsid w:val="0053478C"/>
    <w:rsid w:val="00547B54"/>
    <w:rsid w:val="005660C2"/>
    <w:rsid w:val="00584232"/>
    <w:rsid w:val="005B08B4"/>
    <w:rsid w:val="005E6A02"/>
    <w:rsid w:val="00680654"/>
    <w:rsid w:val="006C3835"/>
    <w:rsid w:val="00846C72"/>
    <w:rsid w:val="00860216"/>
    <w:rsid w:val="00891362"/>
    <w:rsid w:val="008B2868"/>
    <w:rsid w:val="009222AC"/>
    <w:rsid w:val="009E34A0"/>
    <w:rsid w:val="00BD5004"/>
    <w:rsid w:val="00C573D9"/>
    <w:rsid w:val="00CB0893"/>
    <w:rsid w:val="00D82FCC"/>
    <w:rsid w:val="00D87EC2"/>
    <w:rsid w:val="00DE201A"/>
    <w:rsid w:val="00E94433"/>
    <w:rsid w:val="00EA4BF8"/>
    <w:rsid w:val="00F4665D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7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7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7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7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2018-02-01T11:24:00Z</cp:lastPrinted>
  <dcterms:created xsi:type="dcterms:W3CDTF">2019-05-22T09:05:00Z</dcterms:created>
  <dcterms:modified xsi:type="dcterms:W3CDTF">2019-05-22T09:05:00Z</dcterms:modified>
</cp:coreProperties>
</file>